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ABE" w14:textId="1B93C6E2" w:rsidR="004223C5" w:rsidRDefault="000C3C93" w:rsidP="0067477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F</w:t>
      </w:r>
      <w:r w:rsidR="006A080A">
        <w:rPr>
          <w:rFonts w:ascii="Broadway" w:hAnsi="Broadway"/>
          <w:sz w:val="32"/>
          <w:szCs w:val="32"/>
        </w:rPr>
        <w:t>2022-2023</w:t>
      </w:r>
      <w:r w:rsidR="00674775">
        <w:rPr>
          <w:rFonts w:ascii="Broadway" w:hAnsi="Broadway"/>
          <w:sz w:val="32"/>
          <w:szCs w:val="32"/>
        </w:rPr>
        <w:t xml:space="preserve"> </w:t>
      </w:r>
      <w:r w:rsidR="00162DB1">
        <w:rPr>
          <w:rFonts w:ascii="Broadway" w:hAnsi="Broadway"/>
          <w:sz w:val="32"/>
          <w:szCs w:val="32"/>
        </w:rPr>
        <w:t>TRAINING YEAR DIDACTIC SCHEDULE</w:t>
      </w:r>
    </w:p>
    <w:p w14:paraId="738CA6AF" w14:textId="2B2DC457" w:rsidR="00162DB1" w:rsidRDefault="00162DB1" w:rsidP="0067477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Arizona Psychology Training Consortium (</w:t>
      </w:r>
      <w:proofErr w:type="spellStart"/>
      <w:r>
        <w:rPr>
          <w:rFonts w:ascii="Broadway" w:hAnsi="Broadway"/>
          <w:sz w:val="32"/>
          <w:szCs w:val="32"/>
        </w:rPr>
        <w:t>AzPTC</w:t>
      </w:r>
      <w:proofErr w:type="spellEnd"/>
      <w:r>
        <w:rPr>
          <w:rFonts w:ascii="Broadway" w:hAnsi="Broadway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5130"/>
        <w:gridCol w:w="3415"/>
      </w:tblGrid>
      <w:tr w:rsidR="00674775" w14:paraId="1423C92D" w14:textId="77777777" w:rsidTr="004D6DCD">
        <w:tc>
          <w:tcPr>
            <w:tcW w:w="3235" w:type="dxa"/>
          </w:tcPr>
          <w:p w14:paraId="5D269BB9" w14:textId="4E3420DD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DATE:</w:t>
            </w:r>
          </w:p>
        </w:tc>
        <w:tc>
          <w:tcPr>
            <w:tcW w:w="2610" w:type="dxa"/>
          </w:tcPr>
          <w:p w14:paraId="2D3100D8" w14:textId="64974525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HOST:</w:t>
            </w:r>
          </w:p>
        </w:tc>
        <w:tc>
          <w:tcPr>
            <w:tcW w:w="5130" w:type="dxa"/>
          </w:tcPr>
          <w:p w14:paraId="4BFA22E1" w14:textId="260365BB" w:rsidR="00674775" w:rsidRPr="00674775" w:rsidRDefault="00674775" w:rsidP="00674775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AM SESSION:</w:t>
            </w:r>
          </w:p>
        </w:tc>
        <w:tc>
          <w:tcPr>
            <w:tcW w:w="3415" w:type="dxa"/>
          </w:tcPr>
          <w:p w14:paraId="5618E55B" w14:textId="6B626DDB" w:rsidR="00674775" w:rsidRPr="00674775" w:rsidRDefault="00674775" w:rsidP="00674775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 w:rsidRPr="00674775">
              <w:rPr>
                <w:rFonts w:ascii="Broadway" w:hAnsi="Broadway"/>
                <w:sz w:val="28"/>
                <w:szCs w:val="28"/>
              </w:rPr>
              <w:t>PM SESSION:</w:t>
            </w:r>
          </w:p>
        </w:tc>
      </w:tr>
      <w:tr w:rsidR="00674775" w:rsidRPr="00956403" w14:paraId="5E307D5F" w14:textId="77777777" w:rsidTr="004D6DCD">
        <w:trPr>
          <w:trHeight w:val="647"/>
        </w:trPr>
        <w:tc>
          <w:tcPr>
            <w:tcW w:w="3235" w:type="dxa"/>
          </w:tcPr>
          <w:p w14:paraId="450DFDE3" w14:textId="39D9AF4D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 August </w:t>
            </w:r>
            <w:r w:rsidR="00156533" w:rsidRPr="008B356B">
              <w:rPr>
                <w:rFonts w:ascii="Abadi Extra Light" w:hAnsi="Abadi Extra Light"/>
              </w:rPr>
              <w:t>19, 2022</w:t>
            </w:r>
          </w:p>
          <w:p w14:paraId="6F26EE6B" w14:textId="108CB3BD" w:rsidR="009809FE" w:rsidRPr="008B356B" w:rsidRDefault="009809FE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>(in-person)</w:t>
            </w:r>
          </w:p>
          <w:p w14:paraId="6CA34713" w14:textId="3FCF89C7" w:rsidR="00470AE0" w:rsidRPr="008B356B" w:rsidRDefault="004026C2" w:rsidP="002216F7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</w:t>
            </w:r>
            <w:proofErr w:type="spellStart"/>
            <w:r>
              <w:rPr>
                <w:rFonts w:ascii="Abadi Extra Light" w:hAnsi="Abadi Extra Light"/>
              </w:rPr>
              <w:t>Stapert’s</w:t>
            </w:r>
            <w:proofErr w:type="spellEnd"/>
            <w:r>
              <w:rPr>
                <w:rFonts w:ascii="Abadi Extra Light" w:hAnsi="Abadi Extra Light"/>
              </w:rPr>
              <w:t xml:space="preserve"> Office </w:t>
            </w:r>
          </w:p>
        </w:tc>
        <w:tc>
          <w:tcPr>
            <w:tcW w:w="2610" w:type="dxa"/>
          </w:tcPr>
          <w:p w14:paraId="4EEAA84D" w14:textId="1D53E1B9" w:rsidR="007B10E6" w:rsidRPr="008B356B" w:rsidRDefault="00446BB3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Dr. Capps-Conkle </w:t>
            </w:r>
          </w:p>
        </w:tc>
        <w:tc>
          <w:tcPr>
            <w:tcW w:w="5130" w:type="dxa"/>
          </w:tcPr>
          <w:p w14:paraId="7CE25403" w14:textId="77777777" w:rsidR="00C56B9C" w:rsidRDefault="00282245" w:rsidP="00BB2E1A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Welcome to </w:t>
            </w:r>
            <w:proofErr w:type="spellStart"/>
            <w:r w:rsidRPr="008B356B">
              <w:rPr>
                <w:rFonts w:ascii="Abadi Extra Light" w:hAnsi="Abadi Extra Light"/>
              </w:rPr>
              <w:t>AzPTC</w:t>
            </w:r>
            <w:proofErr w:type="spellEnd"/>
            <w:r w:rsidRPr="008B356B">
              <w:rPr>
                <w:rFonts w:ascii="Abadi Extra Light" w:hAnsi="Abadi Extra Light"/>
              </w:rPr>
              <w:t>!</w:t>
            </w:r>
          </w:p>
          <w:p w14:paraId="1B476A51" w14:textId="374B3455" w:rsidR="004D6DCD" w:rsidRPr="008B356B" w:rsidRDefault="004D6DCD" w:rsidP="00BB2E1A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badi Extra Light" w:hAnsi="Abadi Extra Light"/>
              </w:rPr>
              <w:t xml:space="preserve">9am-4pm </w:t>
            </w:r>
          </w:p>
        </w:tc>
        <w:tc>
          <w:tcPr>
            <w:tcW w:w="3415" w:type="dxa"/>
          </w:tcPr>
          <w:p w14:paraId="1DC65ED3" w14:textId="69F2C213" w:rsidR="00674775" w:rsidRPr="008B356B" w:rsidRDefault="00674775" w:rsidP="00446BB3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674775" w:rsidRPr="00956403" w14:paraId="7BDD72BF" w14:textId="77777777" w:rsidTr="004D6DCD">
        <w:tc>
          <w:tcPr>
            <w:tcW w:w="3235" w:type="dxa"/>
          </w:tcPr>
          <w:p w14:paraId="7450122D" w14:textId="320CA07C" w:rsidR="00674775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September </w:t>
            </w:r>
            <w:r w:rsidR="00156533" w:rsidRPr="008B356B">
              <w:rPr>
                <w:rFonts w:ascii="Abadi Extra Light" w:hAnsi="Abadi Extra Light"/>
              </w:rPr>
              <w:t>15, 2022</w:t>
            </w:r>
          </w:p>
          <w:p w14:paraId="3A238394" w14:textId="7527AF0A" w:rsidR="00470AE0" w:rsidRPr="008B356B" w:rsidRDefault="009809FE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>(in-person)</w:t>
            </w:r>
          </w:p>
          <w:p w14:paraId="13F03D0D" w14:textId="143F19DB" w:rsidR="004026C2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Library -</w:t>
            </w:r>
            <w:r w:rsidR="004124B6">
              <w:rPr>
                <w:rFonts w:ascii="Abadi Extra Light" w:hAnsi="Abadi Extra Light"/>
              </w:rPr>
              <w:t>Arizona Cypress</w:t>
            </w:r>
          </w:p>
          <w:p w14:paraId="0262C59D" w14:textId="77777777" w:rsidR="004026C2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3500 S Rural Rd</w:t>
            </w:r>
          </w:p>
          <w:p w14:paraId="0546929C" w14:textId="2243B9C1" w:rsidR="00470AE0" w:rsidRPr="008B356B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85282</w:t>
            </w:r>
          </w:p>
        </w:tc>
        <w:tc>
          <w:tcPr>
            <w:tcW w:w="2610" w:type="dxa"/>
          </w:tcPr>
          <w:p w14:paraId="6D117669" w14:textId="77777777" w:rsidR="004124B6" w:rsidRDefault="004124B6" w:rsidP="00D846A4">
            <w:pPr>
              <w:jc w:val="center"/>
              <w:rPr>
                <w:rFonts w:ascii="Abadi Extra Light" w:hAnsi="Abadi Extra Light"/>
              </w:rPr>
            </w:pPr>
          </w:p>
          <w:p w14:paraId="7F733020" w14:textId="0DC99A14" w:rsidR="00446BB3" w:rsidRPr="008B356B" w:rsidRDefault="004124B6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</w:t>
            </w:r>
            <w:r w:rsidR="00150A49">
              <w:rPr>
                <w:rFonts w:ascii="Abadi Extra Light" w:hAnsi="Abadi Extra Light"/>
              </w:rPr>
              <w:t xml:space="preserve">MaryAnne Belton </w:t>
            </w:r>
            <w:r>
              <w:rPr>
                <w:rFonts w:ascii="Abadi Extra Light" w:hAnsi="Abadi Extra Light"/>
              </w:rPr>
              <w:t xml:space="preserve"> </w:t>
            </w:r>
            <w:r w:rsidR="00446BB3" w:rsidRPr="008B356B"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5130" w:type="dxa"/>
          </w:tcPr>
          <w:p w14:paraId="37936CB0" w14:textId="77777777" w:rsidR="00977939" w:rsidRPr="008B0E82" w:rsidRDefault="008B0E82" w:rsidP="00BB2E1A">
            <w:pPr>
              <w:jc w:val="center"/>
              <w:rPr>
                <w:rFonts w:ascii="Abadi Extra Light" w:hAnsi="Abadi Extra Light"/>
              </w:rPr>
            </w:pPr>
            <w:r w:rsidRPr="008B0E82">
              <w:rPr>
                <w:rFonts w:ascii="Abadi Extra Light" w:hAnsi="Abadi Extra Light"/>
              </w:rPr>
              <w:t xml:space="preserve">Dr. Suzanne O’Connor </w:t>
            </w:r>
          </w:p>
          <w:p w14:paraId="06598818" w14:textId="77777777" w:rsidR="004D6307" w:rsidRPr="004D6DCD" w:rsidRDefault="004D6307" w:rsidP="00BB2E1A">
            <w:pPr>
              <w:jc w:val="center"/>
              <w:rPr>
                <w:rFonts w:ascii="Abadi Extra Light" w:hAnsi="Abadi Extra Light"/>
              </w:rPr>
            </w:pPr>
            <w:r w:rsidRPr="004D6DCD">
              <w:rPr>
                <w:rFonts w:ascii="Abadi Extra Light" w:hAnsi="Abadi Extra Light"/>
              </w:rPr>
              <w:t>**Head Trauma &amp; Opioid Use:</w:t>
            </w:r>
          </w:p>
          <w:p w14:paraId="50D7F8C8" w14:textId="7A92F0EA" w:rsidR="004D6307" w:rsidRPr="004D6DCD" w:rsidRDefault="004D6307" w:rsidP="00BB2E1A">
            <w:pPr>
              <w:jc w:val="center"/>
              <w:rPr>
                <w:rFonts w:ascii="Abadi Extra Light" w:hAnsi="Abadi Extra Light"/>
              </w:rPr>
            </w:pPr>
            <w:r w:rsidRPr="004D6DCD">
              <w:rPr>
                <w:rFonts w:ascii="Abadi Extra Light" w:hAnsi="Abadi Extra Light"/>
              </w:rPr>
              <w:t xml:space="preserve">The impact of substance abuse </w:t>
            </w:r>
            <w:r w:rsidR="004D6DCD">
              <w:rPr>
                <w:rFonts w:ascii="Abadi Extra Light" w:hAnsi="Abadi Extra Light"/>
              </w:rPr>
              <w:t xml:space="preserve">after head injury </w:t>
            </w:r>
          </w:p>
          <w:p w14:paraId="010A4A71" w14:textId="33AA9DAF" w:rsidR="008B0E82" w:rsidRPr="008B356B" w:rsidRDefault="004D6DCD" w:rsidP="00BB2E1A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  <w:r w:rsidR="004D6307">
              <w:rPr>
                <w:rFonts w:ascii="Arial Nova Light" w:hAnsi="Arial Nova Light"/>
              </w:rPr>
              <w:t xml:space="preserve"> </w:t>
            </w:r>
            <w:r w:rsidR="008B0E82">
              <w:rPr>
                <w:rFonts w:ascii="Arial Nova Light" w:hAnsi="Arial Nova Light"/>
              </w:rPr>
              <w:t xml:space="preserve"> </w:t>
            </w:r>
          </w:p>
        </w:tc>
        <w:tc>
          <w:tcPr>
            <w:tcW w:w="3415" w:type="dxa"/>
          </w:tcPr>
          <w:p w14:paraId="6C473F79" w14:textId="77777777" w:rsidR="00674775" w:rsidRDefault="00D57A31" w:rsidP="00BB2E1A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Dr. John Barton </w:t>
            </w:r>
            <w:r w:rsidRPr="008B356B">
              <w:rPr>
                <w:rFonts w:ascii="Abadi Extra Light" w:hAnsi="Abadi Extra Light"/>
              </w:rPr>
              <w:br/>
              <w:t xml:space="preserve">Learning Disabilities </w:t>
            </w:r>
          </w:p>
          <w:p w14:paraId="02D68C9F" w14:textId="141699B1" w:rsidR="004D6DCD" w:rsidRPr="008B356B" w:rsidRDefault="004D6DCD" w:rsidP="00BB2E1A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1pm-4pm </w:t>
            </w:r>
          </w:p>
        </w:tc>
      </w:tr>
      <w:tr w:rsidR="00C56B9C" w:rsidRPr="00956403" w14:paraId="30B27729" w14:textId="77777777" w:rsidTr="004D6DCD">
        <w:tc>
          <w:tcPr>
            <w:tcW w:w="3235" w:type="dxa"/>
          </w:tcPr>
          <w:p w14:paraId="43EDD893" w14:textId="405CD892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September </w:t>
            </w:r>
            <w:r w:rsidR="00156533" w:rsidRPr="008B356B">
              <w:rPr>
                <w:rFonts w:ascii="Abadi Extra Light" w:hAnsi="Abadi Extra Light"/>
              </w:rPr>
              <w:t>16, 2022</w:t>
            </w:r>
          </w:p>
          <w:p w14:paraId="4F43C566" w14:textId="0EF1F305" w:rsidR="004026C2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Library -</w:t>
            </w:r>
            <w:r w:rsidR="004124B6">
              <w:rPr>
                <w:rFonts w:ascii="Abadi Extra Light" w:hAnsi="Abadi Extra Light"/>
              </w:rPr>
              <w:t>Arizona Cypress</w:t>
            </w:r>
          </w:p>
          <w:p w14:paraId="75F8C3A0" w14:textId="77777777" w:rsidR="004026C2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3500 S Rural Rd</w:t>
            </w:r>
          </w:p>
          <w:p w14:paraId="041CC4FA" w14:textId="6375CEB4" w:rsidR="0066572E" w:rsidRPr="008B356B" w:rsidRDefault="004026C2" w:rsidP="004026C2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85282</w:t>
            </w:r>
          </w:p>
        </w:tc>
        <w:tc>
          <w:tcPr>
            <w:tcW w:w="2610" w:type="dxa"/>
          </w:tcPr>
          <w:p w14:paraId="52526D9D" w14:textId="4243A7F9" w:rsidR="004026C2" w:rsidRDefault="004026C2" w:rsidP="00446BB3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</w:t>
            </w:r>
            <w:r w:rsidR="00150A49">
              <w:rPr>
                <w:rFonts w:ascii="Abadi Extra Light" w:hAnsi="Abadi Extra Light"/>
              </w:rPr>
              <w:t xml:space="preserve">Elizabeth </w:t>
            </w:r>
            <w:r>
              <w:rPr>
                <w:rFonts w:ascii="Abadi Extra Light" w:hAnsi="Abadi Extra Light"/>
              </w:rPr>
              <w:t>Capps-Conkle</w:t>
            </w:r>
          </w:p>
          <w:p w14:paraId="388FC2CA" w14:textId="77777777" w:rsidR="00150A49" w:rsidRDefault="00150A49" w:rsidP="00446BB3">
            <w:pPr>
              <w:jc w:val="center"/>
              <w:rPr>
                <w:rFonts w:ascii="Abadi Extra Light" w:hAnsi="Abadi Extra Light"/>
              </w:rPr>
            </w:pPr>
          </w:p>
          <w:p w14:paraId="5EBD65B6" w14:textId="14ACBFB8" w:rsidR="00446BB3" w:rsidRPr="008B356B" w:rsidRDefault="009809FE" w:rsidP="00446BB3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Dr. </w:t>
            </w:r>
            <w:r w:rsidR="00150A49">
              <w:rPr>
                <w:rFonts w:ascii="Abadi Extra Light" w:hAnsi="Abadi Extra Light"/>
              </w:rPr>
              <w:t xml:space="preserve">MaryAnne </w:t>
            </w:r>
            <w:r w:rsidRPr="008B356B">
              <w:rPr>
                <w:rFonts w:ascii="Abadi Extra Light" w:hAnsi="Abadi Extra Light"/>
              </w:rPr>
              <w:t xml:space="preserve">Belton </w:t>
            </w:r>
            <w:r w:rsidR="00446BB3" w:rsidRPr="008B356B"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5130" w:type="dxa"/>
          </w:tcPr>
          <w:p w14:paraId="2F138F11" w14:textId="77777777" w:rsidR="00226805" w:rsidRDefault="006242D6" w:rsidP="007B10E6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Welcome to </w:t>
            </w:r>
            <w:proofErr w:type="spellStart"/>
            <w:r w:rsidRPr="008B356B">
              <w:rPr>
                <w:rFonts w:ascii="Abadi Extra Light" w:hAnsi="Abadi Extra Light"/>
              </w:rPr>
              <w:t>AzPTC</w:t>
            </w:r>
            <w:proofErr w:type="spellEnd"/>
            <w:r w:rsidRPr="008B356B">
              <w:rPr>
                <w:rFonts w:ascii="Abadi Extra Light" w:hAnsi="Abadi Extra Light"/>
              </w:rPr>
              <w:t>!</w:t>
            </w:r>
          </w:p>
          <w:p w14:paraId="4E451C51" w14:textId="2018F884" w:rsidR="00282563" w:rsidRPr="004D6DCD" w:rsidRDefault="004D6DCD" w:rsidP="007B10E6">
            <w:pPr>
              <w:jc w:val="center"/>
              <w:rPr>
                <w:rFonts w:ascii="Abadi Extra Light" w:hAnsi="Abadi Extra Light"/>
              </w:rPr>
            </w:pPr>
            <w:r w:rsidRPr="004D6DCD">
              <w:rPr>
                <w:rFonts w:ascii="Abadi Extra Light" w:hAnsi="Abadi Extra Light"/>
              </w:rPr>
              <w:t>9am-12pm</w:t>
            </w:r>
          </w:p>
          <w:p w14:paraId="22F3EE7B" w14:textId="26EC71A8" w:rsidR="00282563" w:rsidRPr="008B356B" w:rsidRDefault="00282563" w:rsidP="007B10E6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  <w:tc>
          <w:tcPr>
            <w:tcW w:w="3415" w:type="dxa"/>
          </w:tcPr>
          <w:p w14:paraId="26D46DC0" w14:textId="77777777" w:rsidR="00447435" w:rsidRPr="008B356B" w:rsidRDefault="00446BB3" w:rsidP="006929CB">
            <w:pPr>
              <w:jc w:val="center"/>
              <w:rPr>
                <w:rFonts w:ascii="Abadi Extra Light" w:hAnsi="Abadi Extra Light"/>
              </w:rPr>
            </w:pPr>
            <w:proofErr w:type="spellStart"/>
            <w:r w:rsidRPr="008B356B">
              <w:rPr>
                <w:rFonts w:ascii="Abadi Extra Light" w:hAnsi="Abadi Extra Light"/>
              </w:rPr>
              <w:t>AzPTC</w:t>
            </w:r>
            <w:proofErr w:type="spellEnd"/>
            <w:r w:rsidRPr="008B356B">
              <w:rPr>
                <w:rFonts w:ascii="Abadi Extra Light" w:hAnsi="Abadi Extra Light"/>
              </w:rPr>
              <w:t xml:space="preserve"> Board Meeting</w:t>
            </w:r>
          </w:p>
          <w:p w14:paraId="029BB01C" w14:textId="2AED97BD" w:rsidR="00446BB3" w:rsidRDefault="00446BB3" w:rsidP="006929CB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>1pm-</w:t>
            </w:r>
            <w:r w:rsidR="004D6DCD">
              <w:rPr>
                <w:rFonts w:ascii="Abadi Extra Light" w:hAnsi="Abadi Extra Light"/>
              </w:rPr>
              <w:t>4pm</w:t>
            </w:r>
          </w:p>
          <w:p w14:paraId="0310A5BA" w14:textId="3987B9B7" w:rsidR="00282563" w:rsidRPr="008B356B" w:rsidRDefault="00282563" w:rsidP="00282563">
            <w:pPr>
              <w:jc w:val="center"/>
              <w:rPr>
                <w:rFonts w:ascii="Arial Nova Light" w:hAnsi="Arial Nova Light"/>
              </w:rPr>
            </w:pPr>
          </w:p>
        </w:tc>
      </w:tr>
      <w:tr w:rsidR="00CA4574" w:rsidRPr="00956403" w14:paraId="3B6258C8" w14:textId="77777777" w:rsidTr="004D6DCD">
        <w:tc>
          <w:tcPr>
            <w:tcW w:w="3235" w:type="dxa"/>
            <w:shd w:val="clear" w:color="auto" w:fill="ACB9CA" w:themeFill="text2" w:themeFillTint="66"/>
          </w:tcPr>
          <w:p w14:paraId="2A364FBC" w14:textId="77777777" w:rsidR="00DE3268" w:rsidRDefault="00156533" w:rsidP="00D846A4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8B356B">
              <w:rPr>
                <w:rFonts w:ascii="Aharoni" w:hAnsi="Aharoni" w:cs="Aharoni"/>
                <w:b/>
                <w:bCs/>
              </w:rPr>
              <w:t xml:space="preserve">SEPTEMBER 29 – </w:t>
            </w:r>
          </w:p>
          <w:p w14:paraId="37883947" w14:textId="6F9B0C5D" w:rsidR="00CA4574" w:rsidRPr="008B356B" w:rsidRDefault="00156533" w:rsidP="00D846A4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8B356B">
              <w:rPr>
                <w:rFonts w:ascii="Aharoni" w:hAnsi="Aharoni" w:cs="Aharoni"/>
                <w:b/>
                <w:bCs/>
              </w:rPr>
              <w:t>OCTOBER 1, 2022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000A21C7" w14:textId="1B25E6FF" w:rsidR="00CA4574" w:rsidRPr="008B356B" w:rsidRDefault="00156533" w:rsidP="00D846A4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8B356B">
              <w:rPr>
                <w:rFonts w:ascii="Aharoni" w:hAnsi="Aharoni" w:cs="Aharoni"/>
                <w:b/>
                <w:bCs/>
              </w:rPr>
              <w:t xml:space="preserve">THRIVING IN THE 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1FBE7FA0" w14:textId="6E86B720" w:rsidR="00CA4574" w:rsidRPr="008B356B" w:rsidRDefault="00156533" w:rsidP="004F7410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8B356B">
              <w:rPr>
                <w:rFonts w:ascii="Aharoni" w:hAnsi="Aharoni" w:cs="Aharoni"/>
                <w:b/>
                <w:bCs/>
              </w:rPr>
              <w:t xml:space="preserve">PINES – </w:t>
            </w:r>
            <w:proofErr w:type="spellStart"/>
            <w:r w:rsidRPr="008B356B">
              <w:rPr>
                <w:rFonts w:ascii="Aharoni" w:hAnsi="Aharoni" w:cs="Aharoni"/>
                <w:b/>
                <w:bCs/>
              </w:rPr>
              <w:t>AzPA</w:t>
            </w:r>
            <w:proofErr w:type="spellEnd"/>
            <w:r w:rsidRPr="008B356B">
              <w:rPr>
                <w:rFonts w:ascii="Aharoni" w:hAnsi="Aharoni" w:cs="Aharoni"/>
                <w:b/>
                <w:bCs/>
              </w:rPr>
              <w:t xml:space="preserve"> Annual Convention</w:t>
            </w:r>
          </w:p>
        </w:tc>
        <w:tc>
          <w:tcPr>
            <w:tcW w:w="3415" w:type="dxa"/>
            <w:shd w:val="clear" w:color="auto" w:fill="ACB9CA" w:themeFill="text2" w:themeFillTint="66"/>
          </w:tcPr>
          <w:p w14:paraId="6A32D6AB" w14:textId="3060733E" w:rsidR="00CA4574" w:rsidRPr="008B356B" w:rsidRDefault="00156533" w:rsidP="009877A6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8B356B">
              <w:rPr>
                <w:rFonts w:ascii="Aharoni" w:hAnsi="Aharoni" w:cs="Aharoni"/>
                <w:b/>
                <w:bCs/>
              </w:rPr>
              <w:t xml:space="preserve">Prescott, AZ </w:t>
            </w:r>
          </w:p>
        </w:tc>
      </w:tr>
      <w:tr w:rsidR="00C56B9C" w:rsidRPr="00956403" w14:paraId="36FD1F47" w14:textId="77777777" w:rsidTr="004D6DCD">
        <w:tc>
          <w:tcPr>
            <w:tcW w:w="3235" w:type="dxa"/>
          </w:tcPr>
          <w:p w14:paraId="6A8E9A79" w14:textId="6E1F69C0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October </w:t>
            </w:r>
            <w:r w:rsidR="00156533" w:rsidRPr="008B356B">
              <w:rPr>
                <w:rFonts w:ascii="Abadi Extra Light" w:hAnsi="Abadi Extra Light"/>
              </w:rPr>
              <w:t>20, 2022</w:t>
            </w:r>
          </w:p>
          <w:p w14:paraId="3AEE64C7" w14:textId="0964019A" w:rsidR="004124B6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Library -</w:t>
            </w:r>
            <w:r w:rsidRPr="004124B6">
              <w:rPr>
                <w:rFonts w:ascii="Abadi Extra Light" w:hAnsi="Abadi Extra Light"/>
                <w:sz w:val="20"/>
                <w:szCs w:val="20"/>
              </w:rPr>
              <w:t>Ironwood Classroom</w:t>
            </w:r>
          </w:p>
          <w:p w14:paraId="669D02E7" w14:textId="77777777" w:rsidR="004124B6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3500 S Rural Rd</w:t>
            </w:r>
          </w:p>
          <w:p w14:paraId="30ED6022" w14:textId="34ED7148" w:rsidR="00470AE0" w:rsidRPr="008B356B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85282</w:t>
            </w:r>
          </w:p>
        </w:tc>
        <w:tc>
          <w:tcPr>
            <w:tcW w:w="2610" w:type="dxa"/>
          </w:tcPr>
          <w:p w14:paraId="77F638BA" w14:textId="77777777" w:rsidR="00ED14C8" w:rsidRDefault="00ED14C8" w:rsidP="00D846A4">
            <w:pPr>
              <w:jc w:val="center"/>
              <w:rPr>
                <w:rFonts w:ascii="Abadi Extra Light" w:hAnsi="Abadi Extra Light"/>
              </w:rPr>
            </w:pPr>
          </w:p>
          <w:p w14:paraId="1D8DB4E5" w14:textId="5E8A488D" w:rsidR="004124B6" w:rsidRPr="008B356B" w:rsidRDefault="004124B6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Michael </w:t>
            </w:r>
            <w:proofErr w:type="spellStart"/>
            <w:r>
              <w:rPr>
                <w:rFonts w:ascii="Abadi Extra Light" w:hAnsi="Abadi Extra Light"/>
              </w:rPr>
              <w:t>Redivo</w:t>
            </w:r>
            <w:proofErr w:type="spellEnd"/>
            <w:r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5130" w:type="dxa"/>
          </w:tcPr>
          <w:p w14:paraId="4F7C7BD0" w14:textId="77777777" w:rsidR="00A33EDB" w:rsidRDefault="00A33EDB" w:rsidP="00235F38">
            <w:pPr>
              <w:jc w:val="center"/>
              <w:rPr>
                <w:rFonts w:ascii="Abadi Extra Light" w:hAnsi="Abadi Extra Light"/>
                <w:b/>
                <w:bCs/>
              </w:rPr>
            </w:pPr>
            <w:r>
              <w:rPr>
                <w:rFonts w:ascii="Abadi Extra Light" w:hAnsi="Abadi Extra Light"/>
                <w:b/>
                <w:bCs/>
              </w:rPr>
              <w:t>Productive Conflict</w:t>
            </w:r>
          </w:p>
          <w:p w14:paraId="5D2D7C0C" w14:textId="77777777" w:rsidR="00E55579" w:rsidRDefault="00A33EDB" w:rsidP="00235F38">
            <w:pPr>
              <w:jc w:val="center"/>
              <w:rPr>
                <w:rFonts w:ascii="Abadi Extra Light" w:hAnsi="Abadi Extra Light"/>
              </w:rPr>
            </w:pPr>
            <w:r w:rsidRPr="00A33EDB">
              <w:rPr>
                <w:rFonts w:ascii="Abadi Extra Light" w:hAnsi="Abadi Extra Light"/>
              </w:rPr>
              <w:t xml:space="preserve">Dr. Michael </w:t>
            </w:r>
            <w:proofErr w:type="spellStart"/>
            <w:r w:rsidRPr="00A33EDB">
              <w:rPr>
                <w:rFonts w:ascii="Abadi Extra Light" w:hAnsi="Abadi Extra Light"/>
              </w:rPr>
              <w:t>Redivo</w:t>
            </w:r>
            <w:proofErr w:type="spellEnd"/>
            <w:r w:rsidR="00E55579" w:rsidRPr="00A33EDB">
              <w:rPr>
                <w:rFonts w:ascii="Abadi Extra Light" w:hAnsi="Abadi Extra Light"/>
              </w:rPr>
              <w:t xml:space="preserve"> </w:t>
            </w:r>
          </w:p>
          <w:p w14:paraId="6061860A" w14:textId="29580D85" w:rsidR="004D6DCD" w:rsidRPr="00A33EDB" w:rsidRDefault="004D6DCD" w:rsidP="00235F3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9am-12pm</w:t>
            </w:r>
          </w:p>
        </w:tc>
        <w:tc>
          <w:tcPr>
            <w:tcW w:w="3415" w:type="dxa"/>
          </w:tcPr>
          <w:p w14:paraId="48E262E6" w14:textId="6D4440AA" w:rsidR="00C56B9C" w:rsidRDefault="00F94A15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  <w:b/>
                <w:bCs/>
              </w:rPr>
              <w:t>FREE 60-MINUTES</w:t>
            </w:r>
          </w:p>
          <w:p w14:paraId="7B0F5780" w14:textId="22AB7888" w:rsidR="00AC2060" w:rsidRDefault="00AC2060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_________________________</w:t>
            </w:r>
          </w:p>
          <w:p w14:paraId="58B54CED" w14:textId="77777777" w:rsidR="004D6DCD" w:rsidRDefault="00AC2060" w:rsidP="004124B6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AC2060">
              <w:rPr>
                <w:rFonts w:ascii="Abadi Extra Light" w:hAnsi="Abadi Extra Light"/>
                <w:b/>
                <w:bCs/>
              </w:rPr>
              <w:t xml:space="preserve">Career </w:t>
            </w:r>
            <w:r w:rsidR="00F94A15">
              <w:rPr>
                <w:rFonts w:ascii="Abadi Extra Light" w:hAnsi="Abadi Extra Light"/>
                <w:b/>
                <w:bCs/>
              </w:rPr>
              <w:t xml:space="preserve">Planning &amp; Money </w:t>
            </w:r>
          </w:p>
          <w:p w14:paraId="2441F29D" w14:textId="77E2F3F1" w:rsidR="00AC2060" w:rsidRPr="00AC2060" w:rsidRDefault="00F94A15" w:rsidP="004124B6">
            <w:pPr>
              <w:jc w:val="center"/>
              <w:rPr>
                <w:rFonts w:ascii="Abadi Extra Light" w:hAnsi="Abadi Extra Light"/>
                <w:b/>
                <w:bCs/>
              </w:rPr>
            </w:pPr>
            <w:r>
              <w:rPr>
                <w:rFonts w:ascii="Abadi Extra Light" w:hAnsi="Abadi Extra Light"/>
                <w:b/>
                <w:bCs/>
              </w:rPr>
              <w:t>(2pm-4pm)</w:t>
            </w:r>
          </w:p>
          <w:p w14:paraId="1860071A" w14:textId="00C8CFD4" w:rsidR="00AC2060" w:rsidRPr="00130A3D" w:rsidRDefault="00AC2060" w:rsidP="004124B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badi Extra Light" w:hAnsi="Abadi Extra Light"/>
              </w:rPr>
              <w:t xml:space="preserve">Dr. Andy Hogg </w:t>
            </w:r>
          </w:p>
        </w:tc>
      </w:tr>
      <w:tr w:rsidR="00C56B9C" w:rsidRPr="00956403" w14:paraId="37295E13" w14:textId="77777777" w:rsidTr="004D6DCD">
        <w:tc>
          <w:tcPr>
            <w:tcW w:w="3235" w:type="dxa"/>
          </w:tcPr>
          <w:p w14:paraId="41DB7EC7" w14:textId="1935F66D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October </w:t>
            </w:r>
            <w:r w:rsidR="00156533" w:rsidRPr="008B356B">
              <w:rPr>
                <w:rFonts w:ascii="Abadi Extra Light" w:hAnsi="Abadi Extra Light"/>
              </w:rPr>
              <w:t>21, 2022</w:t>
            </w:r>
          </w:p>
          <w:p w14:paraId="03BE0F87" w14:textId="07F81B34" w:rsidR="004124B6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Library -</w:t>
            </w:r>
            <w:r w:rsidRPr="004124B6">
              <w:rPr>
                <w:rFonts w:ascii="Abadi Extra Light" w:hAnsi="Abadi Extra Light"/>
                <w:sz w:val="20"/>
                <w:szCs w:val="20"/>
              </w:rPr>
              <w:t>Ironwood Classroom</w:t>
            </w:r>
          </w:p>
          <w:p w14:paraId="2D6663C5" w14:textId="77777777" w:rsidR="004124B6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3500 S Rural Rd</w:t>
            </w:r>
          </w:p>
          <w:p w14:paraId="6B78DECF" w14:textId="58B1B805" w:rsidR="00470AE0" w:rsidRPr="008B356B" w:rsidRDefault="004124B6" w:rsidP="004124B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85282</w:t>
            </w:r>
          </w:p>
        </w:tc>
        <w:tc>
          <w:tcPr>
            <w:tcW w:w="2610" w:type="dxa"/>
          </w:tcPr>
          <w:p w14:paraId="1708A96B" w14:textId="5B6045CD" w:rsidR="00C56B9C" w:rsidRPr="008B356B" w:rsidRDefault="00C56B9C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26CBCFBB" w14:textId="77777777" w:rsidR="00986E34" w:rsidRPr="008B356B" w:rsidRDefault="008B48B9" w:rsidP="007B10E6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8B356B">
              <w:rPr>
                <w:rFonts w:ascii="Abadi Extra Light" w:hAnsi="Abadi Extra Light"/>
                <w:b/>
                <w:bCs/>
              </w:rPr>
              <w:t xml:space="preserve">Selective Mutism </w:t>
            </w:r>
          </w:p>
          <w:p w14:paraId="7DAEB57A" w14:textId="77777777" w:rsidR="008B48B9" w:rsidRDefault="008B48B9" w:rsidP="007B10E6">
            <w:pPr>
              <w:jc w:val="center"/>
              <w:rPr>
                <w:rFonts w:ascii="Abadi Extra Light" w:hAnsi="Abadi Extra Light"/>
              </w:rPr>
            </w:pPr>
            <w:r w:rsidRPr="00130A3D">
              <w:rPr>
                <w:rFonts w:ascii="Abadi Extra Light" w:hAnsi="Abadi Extra Light"/>
              </w:rPr>
              <w:t xml:space="preserve">Dr. Alicia Goodman </w:t>
            </w:r>
          </w:p>
          <w:p w14:paraId="425833A1" w14:textId="4C921723" w:rsidR="004D6DCD" w:rsidRPr="00130A3D" w:rsidRDefault="004D6DCD" w:rsidP="007B10E6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9am-12pm</w:t>
            </w:r>
          </w:p>
        </w:tc>
        <w:tc>
          <w:tcPr>
            <w:tcW w:w="3415" w:type="dxa"/>
          </w:tcPr>
          <w:p w14:paraId="58BC65BF" w14:textId="77777777" w:rsidR="006929CB" w:rsidRPr="00130A3D" w:rsidRDefault="0066572E" w:rsidP="006929CB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130A3D">
              <w:rPr>
                <w:rFonts w:ascii="Abadi Extra Light" w:hAnsi="Abadi Extra Light"/>
                <w:b/>
                <w:bCs/>
              </w:rPr>
              <w:t>Setting Up a Private Practice</w:t>
            </w:r>
          </w:p>
          <w:p w14:paraId="44D6CA88" w14:textId="77777777" w:rsidR="0066572E" w:rsidRDefault="0066572E" w:rsidP="006929CB">
            <w:pPr>
              <w:jc w:val="center"/>
              <w:rPr>
                <w:rFonts w:ascii="Abadi Extra Light" w:hAnsi="Abadi Extra Light"/>
              </w:rPr>
            </w:pPr>
            <w:r w:rsidRPr="0066572E">
              <w:rPr>
                <w:rFonts w:ascii="Abadi Extra Light" w:hAnsi="Abadi Extra Light"/>
              </w:rPr>
              <w:t xml:space="preserve">Dr. </w:t>
            </w:r>
            <w:proofErr w:type="spellStart"/>
            <w:r w:rsidRPr="0066572E">
              <w:rPr>
                <w:rFonts w:ascii="Abadi Extra Light" w:hAnsi="Abadi Extra Light"/>
              </w:rPr>
              <w:t>Rebbeca</w:t>
            </w:r>
            <w:proofErr w:type="spellEnd"/>
            <w:r w:rsidRPr="0066572E">
              <w:rPr>
                <w:rFonts w:ascii="Abadi Extra Light" w:hAnsi="Abadi Extra Light"/>
              </w:rPr>
              <w:t xml:space="preserve"> &amp; Jeff </w:t>
            </w:r>
            <w:proofErr w:type="spellStart"/>
            <w:r w:rsidRPr="0066572E">
              <w:rPr>
                <w:rFonts w:ascii="Abadi Extra Light" w:hAnsi="Abadi Extra Light"/>
              </w:rPr>
              <w:t>Lahann</w:t>
            </w:r>
            <w:proofErr w:type="spellEnd"/>
          </w:p>
          <w:p w14:paraId="4CC18573" w14:textId="7F2140E1" w:rsidR="004D6DCD" w:rsidRPr="004D6DCD" w:rsidRDefault="004D6DCD" w:rsidP="006929CB">
            <w:pPr>
              <w:jc w:val="center"/>
              <w:rPr>
                <w:rFonts w:ascii="Arial Nova Light" w:hAnsi="Arial Nova Light"/>
              </w:rPr>
            </w:pPr>
            <w:r w:rsidRPr="004D6DCD">
              <w:rPr>
                <w:rFonts w:ascii="Arial Nova Light" w:hAnsi="Arial Nova Light"/>
              </w:rPr>
              <w:t xml:space="preserve">1pm-4pm </w:t>
            </w:r>
          </w:p>
        </w:tc>
      </w:tr>
      <w:tr w:rsidR="00C56B9C" w:rsidRPr="00956403" w14:paraId="6A527438" w14:textId="77777777" w:rsidTr="004D6DCD">
        <w:tc>
          <w:tcPr>
            <w:tcW w:w="3235" w:type="dxa"/>
          </w:tcPr>
          <w:p w14:paraId="7B0ED5AC" w14:textId="178E7E18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November </w:t>
            </w:r>
            <w:r w:rsidR="00156533" w:rsidRPr="008B356B">
              <w:rPr>
                <w:rFonts w:ascii="Abadi Extra Light" w:hAnsi="Abadi Extra Light"/>
              </w:rPr>
              <w:t>17, 2022</w:t>
            </w:r>
          </w:p>
          <w:p w14:paraId="348D7372" w14:textId="7AF0B525" w:rsidR="00470AE0" w:rsidRPr="008B356B" w:rsidRDefault="00334F44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(virtual via Zoom) </w:t>
            </w:r>
          </w:p>
          <w:p w14:paraId="05BE97AE" w14:textId="03281A81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7BCD9BD7" w14:textId="3A42F86C" w:rsidR="00C56B9C" w:rsidRPr="008B356B" w:rsidRDefault="00C56B9C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5D5A3C72" w14:textId="77777777" w:rsidR="00A33EDB" w:rsidRPr="008B356B" w:rsidRDefault="00A33EDB" w:rsidP="00A33EDB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8B356B">
              <w:rPr>
                <w:rFonts w:ascii="Abadi Extra Light" w:hAnsi="Abadi Extra Light"/>
                <w:b/>
                <w:bCs/>
              </w:rPr>
              <w:t xml:space="preserve">Introduction to Psychopharmacology </w:t>
            </w:r>
          </w:p>
          <w:p w14:paraId="048F8E41" w14:textId="77777777" w:rsidR="006929CB" w:rsidRDefault="00A33EDB" w:rsidP="00A33EDB">
            <w:pPr>
              <w:jc w:val="center"/>
              <w:rPr>
                <w:rFonts w:ascii="Abadi Extra Light" w:hAnsi="Abadi Extra Light"/>
              </w:rPr>
            </w:pPr>
            <w:r w:rsidRPr="00A33EDB">
              <w:rPr>
                <w:rFonts w:ascii="Abadi Extra Light" w:hAnsi="Abadi Extra Light"/>
              </w:rPr>
              <w:t xml:space="preserve">Dr. John </w:t>
            </w:r>
            <w:proofErr w:type="spellStart"/>
            <w:r w:rsidRPr="00A33EDB">
              <w:rPr>
                <w:rFonts w:ascii="Abadi Extra Light" w:hAnsi="Abadi Extra Light"/>
              </w:rPr>
              <w:t>Stapert</w:t>
            </w:r>
            <w:proofErr w:type="spellEnd"/>
          </w:p>
          <w:p w14:paraId="78F15B43" w14:textId="77777777" w:rsidR="004D6DCD" w:rsidRDefault="004D6DCD" w:rsidP="00A33EDB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</w:p>
          <w:p w14:paraId="19E078B3" w14:textId="5BBCE6DC" w:rsidR="004D6DCD" w:rsidRPr="00A33EDB" w:rsidRDefault="004D6DCD" w:rsidP="00A33EDB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3415" w:type="dxa"/>
          </w:tcPr>
          <w:p w14:paraId="5397A202" w14:textId="77777777" w:rsidR="00447435" w:rsidRDefault="008568C7" w:rsidP="00AA75E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3392E9B0" w14:textId="77777777" w:rsidR="0021394D" w:rsidRPr="0021394D" w:rsidRDefault="0021394D" w:rsidP="00AA75E6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>Dr. Kari Johnson</w:t>
            </w:r>
          </w:p>
          <w:p w14:paraId="6807E2B0" w14:textId="77777777" w:rsidR="004D6DCD" w:rsidRDefault="0021394D" w:rsidP="00AA75E6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>&amp; Dr. Madeline King</w:t>
            </w:r>
          </w:p>
          <w:p w14:paraId="53832C97" w14:textId="338F6DD4" w:rsidR="0021394D" w:rsidRPr="008B356B" w:rsidRDefault="004D6DCD" w:rsidP="00AA75E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1pm-4pm </w:t>
            </w:r>
            <w:r w:rsidR="0021394D">
              <w:rPr>
                <w:rFonts w:ascii="Arial Nova Light" w:hAnsi="Arial Nova Light"/>
              </w:rPr>
              <w:t xml:space="preserve"> </w:t>
            </w:r>
          </w:p>
        </w:tc>
      </w:tr>
      <w:tr w:rsidR="00E367E3" w:rsidRPr="00956403" w14:paraId="52A0A6A4" w14:textId="77777777" w:rsidTr="004D6DCD">
        <w:trPr>
          <w:trHeight w:val="548"/>
        </w:trPr>
        <w:tc>
          <w:tcPr>
            <w:tcW w:w="3235" w:type="dxa"/>
          </w:tcPr>
          <w:p w14:paraId="711DBC58" w14:textId="5F0E5F41" w:rsidR="00D846A4" w:rsidRPr="0044466A" w:rsidRDefault="00470AE0" w:rsidP="00D846A4">
            <w:pPr>
              <w:jc w:val="center"/>
              <w:rPr>
                <w:rFonts w:ascii="Abadi Extra Light" w:hAnsi="Abadi Extra Light"/>
                <w:highlight w:val="magenta"/>
              </w:rPr>
            </w:pPr>
            <w:r w:rsidRPr="0044466A">
              <w:rPr>
                <w:rFonts w:ascii="Abadi Extra Light" w:hAnsi="Abadi Extra Light"/>
                <w:highlight w:val="magenta"/>
              </w:rPr>
              <w:t xml:space="preserve">Friday, November </w:t>
            </w:r>
            <w:r w:rsidR="00156533" w:rsidRPr="0044466A">
              <w:rPr>
                <w:rFonts w:ascii="Abadi Extra Light" w:hAnsi="Abadi Extra Light"/>
                <w:highlight w:val="magenta"/>
              </w:rPr>
              <w:t>18, 2022</w:t>
            </w:r>
          </w:p>
          <w:p w14:paraId="230EB0E1" w14:textId="576FA51A" w:rsidR="00D846A4" w:rsidRPr="0044466A" w:rsidRDefault="00D846A4" w:rsidP="00D846A4">
            <w:pPr>
              <w:jc w:val="center"/>
              <w:rPr>
                <w:rFonts w:ascii="Abadi Extra Light" w:hAnsi="Abadi Extra Light"/>
                <w:highlight w:val="magenta"/>
              </w:rPr>
            </w:pPr>
          </w:p>
        </w:tc>
        <w:tc>
          <w:tcPr>
            <w:tcW w:w="2610" w:type="dxa"/>
          </w:tcPr>
          <w:p w14:paraId="05A4652F" w14:textId="3289B3DB" w:rsidR="00B0310D" w:rsidRPr="0044466A" w:rsidRDefault="00D47A29" w:rsidP="00D846A4">
            <w:pPr>
              <w:jc w:val="center"/>
              <w:rPr>
                <w:rFonts w:ascii="Aharoni" w:hAnsi="Aharoni" w:cs="Aharoni"/>
                <w:highlight w:val="magenta"/>
              </w:rPr>
            </w:pPr>
            <w:r w:rsidRPr="0044466A">
              <w:rPr>
                <w:rFonts w:ascii="Aharoni" w:hAnsi="Aharoni" w:cs="Aharoni" w:hint="cs"/>
                <w:highlight w:val="magenta"/>
              </w:rPr>
              <w:t xml:space="preserve">ASU &amp; </w:t>
            </w:r>
            <w:proofErr w:type="spellStart"/>
            <w:r w:rsidRPr="0044466A">
              <w:rPr>
                <w:rFonts w:ascii="Aharoni" w:hAnsi="Aharoni" w:cs="Aharoni" w:hint="cs"/>
                <w:highlight w:val="magenta"/>
              </w:rPr>
              <w:t>AzPTC</w:t>
            </w:r>
            <w:proofErr w:type="spellEnd"/>
          </w:p>
        </w:tc>
        <w:tc>
          <w:tcPr>
            <w:tcW w:w="5130" w:type="dxa"/>
          </w:tcPr>
          <w:p w14:paraId="48072B1B" w14:textId="77777777" w:rsidR="007A1B68" w:rsidRDefault="00D47A29" w:rsidP="009877A6">
            <w:pPr>
              <w:jc w:val="center"/>
              <w:rPr>
                <w:rFonts w:ascii="Aharoni" w:hAnsi="Aharoni" w:cs="Aharoni"/>
                <w:highlight w:val="magenta"/>
              </w:rPr>
            </w:pPr>
            <w:r w:rsidRPr="0044466A">
              <w:rPr>
                <w:rFonts w:ascii="Aharoni" w:hAnsi="Aharoni" w:cs="Aharoni" w:hint="cs"/>
                <w:highlight w:val="magenta"/>
              </w:rPr>
              <w:t xml:space="preserve">TRAINING CONFERENCE </w:t>
            </w:r>
          </w:p>
          <w:p w14:paraId="0ECA6D75" w14:textId="6FCC4D92" w:rsidR="004D6DCD" w:rsidRPr="0044466A" w:rsidRDefault="004D6DCD" w:rsidP="009877A6">
            <w:pPr>
              <w:jc w:val="center"/>
              <w:rPr>
                <w:rFonts w:ascii="Aharoni" w:hAnsi="Aharoni" w:cs="Aharoni"/>
                <w:highlight w:val="magenta"/>
              </w:rPr>
            </w:pPr>
            <w:r>
              <w:rPr>
                <w:rFonts w:ascii="Aharoni" w:hAnsi="Aharoni" w:cs="Aharoni"/>
                <w:highlight w:val="magenta"/>
              </w:rPr>
              <w:t xml:space="preserve">9am-4pm </w:t>
            </w:r>
          </w:p>
        </w:tc>
        <w:tc>
          <w:tcPr>
            <w:tcW w:w="3415" w:type="dxa"/>
          </w:tcPr>
          <w:p w14:paraId="06D5C985" w14:textId="7D67A72D" w:rsidR="00226805" w:rsidRPr="008B356B" w:rsidRDefault="00BE4F85" w:rsidP="00986E34">
            <w:pPr>
              <w:jc w:val="center"/>
              <w:rPr>
                <w:rFonts w:ascii="Aharoni" w:hAnsi="Aharoni" w:cs="Aharoni"/>
                <w:b/>
                <w:bCs/>
                <w:highlight w:val="lightGray"/>
              </w:rPr>
            </w:pPr>
            <w:r w:rsidRPr="0044466A">
              <w:rPr>
                <w:rFonts w:ascii="Aharoni" w:hAnsi="Aharoni" w:cs="Aharoni" w:hint="cs"/>
                <w:highlight w:val="magenta"/>
              </w:rPr>
              <w:t>TRAINING CONFERENCE</w:t>
            </w:r>
          </w:p>
        </w:tc>
      </w:tr>
      <w:tr w:rsidR="00C56B9C" w:rsidRPr="00956403" w14:paraId="1F9413B6" w14:textId="77777777" w:rsidTr="004D6DCD">
        <w:tc>
          <w:tcPr>
            <w:tcW w:w="3235" w:type="dxa"/>
          </w:tcPr>
          <w:p w14:paraId="6F11C735" w14:textId="2304D37B" w:rsidR="00C56B9C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December </w:t>
            </w:r>
            <w:r w:rsidR="00156533" w:rsidRPr="008B356B">
              <w:rPr>
                <w:rFonts w:ascii="Abadi Extra Light" w:hAnsi="Abadi Extra Light"/>
              </w:rPr>
              <w:t>15, 2022</w:t>
            </w:r>
          </w:p>
          <w:p w14:paraId="150101E4" w14:textId="77777777" w:rsidR="0021394D" w:rsidRDefault="0021394D" w:rsidP="0021394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Library -</w:t>
            </w:r>
            <w:r w:rsidRPr="004124B6">
              <w:rPr>
                <w:rFonts w:ascii="Abadi Extra Light" w:hAnsi="Abadi Extra Light"/>
                <w:sz w:val="20"/>
                <w:szCs w:val="20"/>
              </w:rPr>
              <w:t>Ironwood Classroom</w:t>
            </w:r>
          </w:p>
          <w:p w14:paraId="62B23E4D" w14:textId="77777777" w:rsidR="0021394D" w:rsidRDefault="0021394D" w:rsidP="0021394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3500 S Rural Rd</w:t>
            </w:r>
          </w:p>
          <w:p w14:paraId="52CC6255" w14:textId="69C03EBE" w:rsidR="00470AE0" w:rsidRPr="008B356B" w:rsidRDefault="0021394D" w:rsidP="0021394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Tempe 85282</w:t>
            </w:r>
          </w:p>
        </w:tc>
        <w:tc>
          <w:tcPr>
            <w:tcW w:w="2610" w:type="dxa"/>
          </w:tcPr>
          <w:p w14:paraId="05E54421" w14:textId="1CD37AD8" w:rsidR="00B0310D" w:rsidRPr="008B356B" w:rsidRDefault="00B0310D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04357BB2" w14:textId="77777777" w:rsidR="00A900A5" w:rsidRPr="00130A3D" w:rsidRDefault="00A900A5" w:rsidP="007A1B68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130A3D">
              <w:rPr>
                <w:rFonts w:ascii="Abadi Extra Light" w:hAnsi="Abadi Extra Light"/>
                <w:b/>
                <w:bCs/>
              </w:rPr>
              <w:t>Demystifying the EPPP – Part 1 and Part 2</w:t>
            </w:r>
          </w:p>
          <w:p w14:paraId="31D40095" w14:textId="77777777" w:rsidR="002C70D8" w:rsidRDefault="00A900A5" w:rsidP="007A1B68">
            <w:pPr>
              <w:jc w:val="center"/>
              <w:rPr>
                <w:rFonts w:ascii="Abadi Extra Light" w:hAnsi="Abadi Extra Light"/>
              </w:rPr>
            </w:pPr>
            <w:r w:rsidRPr="00A900A5">
              <w:rPr>
                <w:rFonts w:ascii="Abadi Extra Light" w:hAnsi="Abadi Extra Light"/>
              </w:rPr>
              <w:t xml:space="preserve">Dr. Melissa Flint </w:t>
            </w:r>
            <w:r w:rsidR="002C70D8" w:rsidRPr="00A900A5">
              <w:rPr>
                <w:rFonts w:ascii="Abadi Extra Light" w:hAnsi="Abadi Extra Light"/>
              </w:rPr>
              <w:t xml:space="preserve"> </w:t>
            </w:r>
          </w:p>
          <w:p w14:paraId="47735305" w14:textId="706D3B59" w:rsidR="004D6DCD" w:rsidRPr="00A900A5" w:rsidRDefault="004D6DCD" w:rsidP="007A1B6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</w:p>
        </w:tc>
        <w:tc>
          <w:tcPr>
            <w:tcW w:w="3415" w:type="dxa"/>
          </w:tcPr>
          <w:p w14:paraId="02B4F7EF" w14:textId="77777777" w:rsidR="00447435" w:rsidRPr="00130A3D" w:rsidRDefault="008568C7" w:rsidP="00226805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130A3D">
              <w:rPr>
                <w:rFonts w:ascii="Abadi Extra Light" w:hAnsi="Abadi Extra Light"/>
                <w:b/>
                <w:bCs/>
              </w:rPr>
              <w:t xml:space="preserve">Ethics &amp; Cases </w:t>
            </w:r>
          </w:p>
          <w:p w14:paraId="4B10F2CB" w14:textId="77777777" w:rsidR="008568C7" w:rsidRDefault="008568C7" w:rsidP="00226805">
            <w:pPr>
              <w:jc w:val="center"/>
              <w:rPr>
                <w:rFonts w:ascii="Arial Nova Light" w:hAnsi="Arial Nova Light"/>
              </w:rPr>
            </w:pPr>
            <w:r w:rsidRPr="008568C7">
              <w:rPr>
                <w:rFonts w:ascii="Abadi Extra Light" w:hAnsi="Abadi Extra Light"/>
              </w:rPr>
              <w:t>Dr. Deb Partington</w:t>
            </w:r>
            <w:r>
              <w:rPr>
                <w:rFonts w:ascii="Arial Nova Light" w:hAnsi="Arial Nova Light"/>
              </w:rPr>
              <w:t xml:space="preserve"> </w:t>
            </w:r>
          </w:p>
          <w:p w14:paraId="2E44C707" w14:textId="1A46A4DF" w:rsidR="004D6DCD" w:rsidRPr="008B356B" w:rsidRDefault="004D6DCD" w:rsidP="0022680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1pm-4pm</w:t>
            </w:r>
          </w:p>
        </w:tc>
      </w:tr>
      <w:tr w:rsidR="00C56B9C" w:rsidRPr="00956403" w14:paraId="01CF710F" w14:textId="77777777" w:rsidTr="004D6DCD">
        <w:trPr>
          <w:trHeight w:val="737"/>
        </w:trPr>
        <w:tc>
          <w:tcPr>
            <w:tcW w:w="3235" w:type="dxa"/>
          </w:tcPr>
          <w:p w14:paraId="2F680B7D" w14:textId="52A6A007" w:rsidR="00D846A4" w:rsidRPr="008B356B" w:rsidRDefault="00470AE0" w:rsidP="00977939">
            <w:pPr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December </w:t>
            </w:r>
            <w:r w:rsidR="00156533" w:rsidRPr="008B356B">
              <w:rPr>
                <w:rFonts w:ascii="Abadi Extra Light" w:hAnsi="Abadi Extra Light"/>
              </w:rPr>
              <w:t>16, 2022</w:t>
            </w:r>
          </w:p>
        </w:tc>
        <w:tc>
          <w:tcPr>
            <w:tcW w:w="2610" w:type="dxa"/>
          </w:tcPr>
          <w:p w14:paraId="458D9453" w14:textId="3C109D68" w:rsidR="00E367E3" w:rsidRPr="008B356B" w:rsidRDefault="00E367E3" w:rsidP="00464A6E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63800CCA" w14:textId="6075CBC0" w:rsidR="00E45309" w:rsidRPr="008B356B" w:rsidRDefault="00E55579" w:rsidP="00E45309">
            <w:pPr>
              <w:jc w:val="center"/>
              <w:rPr>
                <w:rFonts w:ascii="Amasis MT Pro Black" w:hAnsi="Amasis MT Pro Black"/>
              </w:rPr>
            </w:pPr>
            <w:r w:rsidRPr="008B356B">
              <w:rPr>
                <w:rFonts w:ascii="Amasis MT Pro Black" w:hAnsi="Amasis MT Pro Black"/>
              </w:rPr>
              <w:t xml:space="preserve">NO PLANNED DIDACTIC TODAY </w:t>
            </w:r>
          </w:p>
        </w:tc>
        <w:tc>
          <w:tcPr>
            <w:tcW w:w="3415" w:type="dxa"/>
          </w:tcPr>
          <w:p w14:paraId="42779D04" w14:textId="384F5CE2" w:rsidR="0014439F" w:rsidRPr="008B356B" w:rsidRDefault="008568C7" w:rsidP="00977939">
            <w:pPr>
              <w:jc w:val="center"/>
              <w:rPr>
                <w:rFonts w:ascii="Arial Nova Light" w:hAnsi="Arial Nova Light"/>
                <w:b/>
                <w:bCs/>
                <w:i/>
                <w:iCs/>
              </w:rPr>
            </w:pPr>
            <w:r w:rsidRPr="008B356B">
              <w:rPr>
                <w:rFonts w:ascii="Amasis MT Pro Black" w:hAnsi="Amasis MT Pro Black"/>
              </w:rPr>
              <w:t>NO DIDACTIC TODAY</w:t>
            </w:r>
          </w:p>
        </w:tc>
      </w:tr>
      <w:tr w:rsidR="00C56B9C" w:rsidRPr="00956403" w14:paraId="61D7E429" w14:textId="77777777" w:rsidTr="004D6DCD">
        <w:tc>
          <w:tcPr>
            <w:tcW w:w="3235" w:type="dxa"/>
          </w:tcPr>
          <w:p w14:paraId="6436C697" w14:textId="3016D065" w:rsidR="00C56B9C" w:rsidRPr="008B356B" w:rsidRDefault="00470AE0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t xml:space="preserve">Thursday, January </w:t>
            </w:r>
            <w:r w:rsidR="00156533" w:rsidRPr="008B356B">
              <w:rPr>
                <w:rFonts w:ascii="Abadi Extra Light" w:hAnsi="Abadi Extra Light"/>
                <w:highlight w:val="green"/>
              </w:rPr>
              <w:t>19, 2023</w:t>
            </w:r>
          </w:p>
          <w:p w14:paraId="76458050" w14:textId="63319F6E" w:rsidR="00F50E56" w:rsidRPr="008B356B" w:rsidRDefault="00F50E56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t>(A-Z Neuropsychology</w:t>
            </w:r>
            <w:r w:rsidR="00E5778E" w:rsidRPr="008B356B">
              <w:rPr>
                <w:rFonts w:ascii="Abadi Extra Light" w:hAnsi="Abadi Extra Light"/>
                <w:highlight w:val="green"/>
              </w:rPr>
              <w:t>)</w:t>
            </w:r>
            <w:r w:rsidRPr="008B356B">
              <w:rPr>
                <w:rFonts w:ascii="Abadi Extra Light" w:hAnsi="Abadi Extra Light"/>
                <w:highlight w:val="green"/>
              </w:rPr>
              <w:t xml:space="preserve"> </w:t>
            </w:r>
          </w:p>
          <w:p w14:paraId="19F385AD" w14:textId="7D27D964" w:rsidR="00470AE0" w:rsidRPr="008B356B" w:rsidRDefault="00F50E56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Style w:val="lrzxr"/>
                <w:rFonts w:ascii="Abadi Extra Light" w:hAnsi="Abadi Extra Light"/>
                <w:highlight w:val="green"/>
              </w:rPr>
              <w:lastRenderedPageBreak/>
              <w:t>5930 E Pima St UNIT 138, Tucson, AZ 85712</w:t>
            </w:r>
          </w:p>
          <w:p w14:paraId="498131E7" w14:textId="246D8E29" w:rsidR="00470AE0" w:rsidRPr="008B356B" w:rsidRDefault="00470AE0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</w:p>
        </w:tc>
        <w:tc>
          <w:tcPr>
            <w:tcW w:w="2610" w:type="dxa"/>
          </w:tcPr>
          <w:p w14:paraId="3F60EE29" w14:textId="77777777" w:rsidR="00877A95" w:rsidRDefault="00877A95" w:rsidP="00394E1D">
            <w:pPr>
              <w:jc w:val="center"/>
              <w:rPr>
                <w:rFonts w:ascii="Abadi Extra Light" w:hAnsi="Abadi Extra Light"/>
                <w:highlight w:val="green"/>
              </w:rPr>
            </w:pPr>
          </w:p>
          <w:p w14:paraId="7C643937" w14:textId="2A16950D" w:rsidR="00653E9C" w:rsidRPr="008B356B" w:rsidRDefault="00877A95" w:rsidP="00394E1D">
            <w:pPr>
              <w:jc w:val="center"/>
              <w:rPr>
                <w:rFonts w:ascii="Abadi Extra Light" w:hAnsi="Abadi Extra Light"/>
                <w:highlight w:val="green"/>
              </w:rPr>
            </w:pPr>
            <w:r>
              <w:rPr>
                <w:rFonts w:ascii="Abadi Extra Light" w:hAnsi="Abadi Extra Light"/>
                <w:highlight w:val="green"/>
              </w:rPr>
              <w:t xml:space="preserve">Dr. MaryAnne Belton </w:t>
            </w:r>
          </w:p>
        </w:tc>
        <w:tc>
          <w:tcPr>
            <w:tcW w:w="5130" w:type="dxa"/>
          </w:tcPr>
          <w:p w14:paraId="13284BF8" w14:textId="77777777" w:rsidR="00D16827" w:rsidRPr="008B356B" w:rsidRDefault="00E5778E" w:rsidP="007B10E6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t>Dr. Sarah Burger</w:t>
            </w:r>
          </w:p>
          <w:p w14:paraId="77581D28" w14:textId="77777777" w:rsidR="00E5778E" w:rsidRDefault="00E5778E" w:rsidP="007B10E6">
            <w:pPr>
              <w:jc w:val="center"/>
              <w:rPr>
                <w:rFonts w:ascii="Arial Nova Light" w:hAnsi="Arial Nova Light"/>
                <w:b/>
                <w:bCs/>
                <w:highlight w:val="green"/>
              </w:rPr>
            </w:pPr>
            <w:r w:rsidRPr="000D4D69">
              <w:rPr>
                <w:rFonts w:ascii="Abadi Extra Light" w:hAnsi="Abadi Extra Light"/>
                <w:b/>
                <w:bCs/>
                <w:highlight w:val="green"/>
              </w:rPr>
              <w:t>**</w:t>
            </w:r>
            <w:r w:rsidR="000D4D69" w:rsidRPr="000D4D69">
              <w:rPr>
                <w:rFonts w:ascii="Abadi Extra Light" w:hAnsi="Abadi Extra Light"/>
                <w:b/>
                <w:bCs/>
                <w:highlight w:val="green"/>
              </w:rPr>
              <w:t xml:space="preserve">Psychopathology </w:t>
            </w:r>
            <w:r w:rsidRPr="000D4D69">
              <w:rPr>
                <w:rFonts w:ascii="Arial Nova Light" w:hAnsi="Arial Nova Light"/>
                <w:b/>
                <w:bCs/>
                <w:highlight w:val="green"/>
              </w:rPr>
              <w:t xml:space="preserve"> </w:t>
            </w:r>
          </w:p>
          <w:p w14:paraId="2BF3EC11" w14:textId="4A8FE968" w:rsidR="004D6DCD" w:rsidRPr="000D4D69" w:rsidRDefault="004D6DCD" w:rsidP="007B10E6">
            <w:pPr>
              <w:jc w:val="center"/>
              <w:rPr>
                <w:rFonts w:ascii="Arial Nova Light" w:hAnsi="Arial Nova Light"/>
                <w:b/>
                <w:bCs/>
                <w:highlight w:val="green"/>
              </w:rPr>
            </w:pPr>
            <w:r>
              <w:rPr>
                <w:rFonts w:ascii="Arial Nova Light" w:hAnsi="Arial Nova Light"/>
                <w:b/>
                <w:bCs/>
                <w:highlight w:val="green"/>
              </w:rPr>
              <w:t xml:space="preserve">9am-12pm </w:t>
            </w:r>
          </w:p>
        </w:tc>
        <w:tc>
          <w:tcPr>
            <w:tcW w:w="3415" w:type="dxa"/>
          </w:tcPr>
          <w:p w14:paraId="6B982B28" w14:textId="77777777" w:rsidR="00447435" w:rsidRPr="000D4D69" w:rsidRDefault="00877A95" w:rsidP="00E367E3">
            <w:pPr>
              <w:jc w:val="center"/>
              <w:rPr>
                <w:rFonts w:ascii="Abadi Extra Light" w:hAnsi="Abadi Extra Light"/>
                <w:b/>
                <w:bCs/>
                <w:highlight w:val="green"/>
              </w:rPr>
            </w:pPr>
            <w:r w:rsidRPr="000D4D69">
              <w:rPr>
                <w:rFonts w:ascii="Abadi Extra Light" w:hAnsi="Abadi Extra Light"/>
                <w:b/>
                <w:bCs/>
                <w:highlight w:val="green"/>
              </w:rPr>
              <w:t>Assessment and Intervention for Mild Cognitive Impairment</w:t>
            </w:r>
          </w:p>
          <w:p w14:paraId="7B522A39" w14:textId="77777777" w:rsidR="004C70AD" w:rsidRPr="004C70AD" w:rsidRDefault="004C70AD" w:rsidP="00E367E3">
            <w:pPr>
              <w:jc w:val="center"/>
              <w:rPr>
                <w:rFonts w:ascii="Abadi Extra Light" w:hAnsi="Abadi Extra Light" w:cs="Arial"/>
                <w:color w:val="222222"/>
                <w:shd w:val="clear" w:color="auto" w:fill="FFFFFF"/>
              </w:rPr>
            </w:pPr>
            <w:r w:rsidRPr="004C70AD">
              <w:rPr>
                <w:rFonts w:ascii="Abadi Extra Light" w:hAnsi="Abadi Extra Light" w:cs="Arial"/>
                <w:color w:val="222222"/>
                <w:shd w:val="clear" w:color="auto" w:fill="FFFFFF"/>
              </w:rPr>
              <w:t>Emily Edmonds, PhD &amp;</w:t>
            </w:r>
          </w:p>
          <w:p w14:paraId="784B89A5" w14:textId="77777777" w:rsidR="004C70AD" w:rsidRPr="004C70AD" w:rsidRDefault="004C70AD" w:rsidP="00E367E3">
            <w:pPr>
              <w:jc w:val="center"/>
              <w:rPr>
                <w:rFonts w:ascii="Abadi Extra Light" w:hAnsi="Abadi Extra Light" w:cs="Arial"/>
                <w:color w:val="222222"/>
                <w:shd w:val="clear" w:color="auto" w:fill="FFFFFF"/>
              </w:rPr>
            </w:pPr>
            <w:r w:rsidRPr="004C70AD">
              <w:rPr>
                <w:rFonts w:ascii="Abadi Extra Light" w:hAnsi="Abadi Extra Light" w:cs="Arial"/>
                <w:color w:val="222222"/>
                <w:shd w:val="clear" w:color="auto" w:fill="FFFFFF"/>
              </w:rPr>
              <w:lastRenderedPageBreak/>
              <w:t xml:space="preserve"> Dev Ashish, PhD </w:t>
            </w:r>
          </w:p>
          <w:p w14:paraId="4C12FF29" w14:textId="77777777" w:rsidR="004C70AD" w:rsidRDefault="004C70AD" w:rsidP="00E367E3">
            <w:pPr>
              <w:jc w:val="center"/>
              <w:rPr>
                <w:rFonts w:ascii="Abadi Extra Light" w:hAnsi="Abadi Extra Light" w:cs="Arial"/>
                <w:color w:val="222222"/>
                <w:shd w:val="clear" w:color="auto" w:fill="FFFFFF"/>
              </w:rPr>
            </w:pPr>
            <w:r w:rsidRPr="004C70AD">
              <w:rPr>
                <w:rFonts w:ascii="Abadi Extra Light" w:hAnsi="Abadi Extra Light" w:cs="Arial"/>
                <w:color w:val="222222"/>
                <w:shd w:val="clear" w:color="auto" w:fill="FFFFFF"/>
              </w:rPr>
              <w:t>Banner Alzheimer’s Institute in Tucson</w:t>
            </w:r>
          </w:p>
          <w:p w14:paraId="47B41008" w14:textId="364F9E72" w:rsidR="004D6DCD" w:rsidRPr="004C70AD" w:rsidRDefault="004D6DCD" w:rsidP="00E367E3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4D6DCD">
              <w:rPr>
                <w:rFonts w:ascii="Abadi Extra Light" w:hAnsi="Abadi Extra Light" w:cs="Arial"/>
                <w:color w:val="222222"/>
                <w:shd w:val="clear" w:color="auto" w:fill="FFFFFF"/>
              </w:rPr>
              <w:t xml:space="preserve">1pm-4pm </w:t>
            </w:r>
          </w:p>
        </w:tc>
      </w:tr>
      <w:tr w:rsidR="00C56B9C" w:rsidRPr="00956403" w14:paraId="46003210" w14:textId="77777777" w:rsidTr="004D6DCD">
        <w:trPr>
          <w:trHeight w:val="845"/>
        </w:trPr>
        <w:tc>
          <w:tcPr>
            <w:tcW w:w="3235" w:type="dxa"/>
          </w:tcPr>
          <w:p w14:paraId="1723F501" w14:textId="77777777" w:rsidR="00C56B9C" w:rsidRPr="008B356B" w:rsidRDefault="00470AE0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lastRenderedPageBreak/>
              <w:t xml:space="preserve">Friday, January </w:t>
            </w:r>
            <w:r w:rsidR="00156533" w:rsidRPr="008B356B">
              <w:rPr>
                <w:rFonts w:ascii="Abadi Extra Light" w:hAnsi="Abadi Extra Light"/>
                <w:highlight w:val="green"/>
              </w:rPr>
              <w:t>20, 2023</w:t>
            </w:r>
          </w:p>
          <w:p w14:paraId="597ADAB0" w14:textId="77777777" w:rsidR="00E5778E" w:rsidRPr="008B356B" w:rsidRDefault="00E5778E" w:rsidP="00E5778E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t xml:space="preserve">(A-Z Neuropsychology) </w:t>
            </w:r>
          </w:p>
          <w:p w14:paraId="18A85429" w14:textId="67B746E6" w:rsidR="00E5778E" w:rsidRPr="008B356B" w:rsidRDefault="00E5778E" w:rsidP="00E5778E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Style w:val="lrzxr"/>
                <w:rFonts w:ascii="Abadi Extra Light" w:hAnsi="Abadi Extra Light"/>
                <w:highlight w:val="green"/>
              </w:rPr>
              <w:t>5930 E Pima St UNIT 138, Tucson, AZ 85712</w:t>
            </w:r>
          </w:p>
        </w:tc>
        <w:tc>
          <w:tcPr>
            <w:tcW w:w="2610" w:type="dxa"/>
          </w:tcPr>
          <w:p w14:paraId="28F5B210" w14:textId="77777777" w:rsidR="00C56B9C" w:rsidRDefault="00C56B9C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</w:p>
          <w:p w14:paraId="0CB15C99" w14:textId="5E29DBFF" w:rsidR="00877A95" w:rsidRPr="008B356B" w:rsidRDefault="00877A95" w:rsidP="00D846A4">
            <w:pPr>
              <w:jc w:val="center"/>
              <w:rPr>
                <w:rFonts w:ascii="Abadi Extra Light" w:hAnsi="Abadi Extra Light"/>
                <w:highlight w:val="green"/>
              </w:rPr>
            </w:pPr>
            <w:r>
              <w:rPr>
                <w:rFonts w:ascii="Abadi Extra Light" w:hAnsi="Abadi Extra Light"/>
                <w:highlight w:val="green"/>
              </w:rPr>
              <w:t xml:space="preserve">Dr. MaryAnne Belton </w:t>
            </w:r>
          </w:p>
        </w:tc>
        <w:tc>
          <w:tcPr>
            <w:tcW w:w="5130" w:type="dxa"/>
          </w:tcPr>
          <w:p w14:paraId="202F736E" w14:textId="77777777" w:rsidR="00447435" w:rsidRPr="008B356B" w:rsidRDefault="002216F7" w:rsidP="007B10E6">
            <w:pPr>
              <w:jc w:val="center"/>
              <w:rPr>
                <w:rFonts w:ascii="Abadi Extra Light" w:hAnsi="Abadi Extra Light"/>
                <w:highlight w:val="green"/>
              </w:rPr>
            </w:pPr>
            <w:r w:rsidRPr="008B356B">
              <w:rPr>
                <w:rFonts w:ascii="Abadi Extra Light" w:hAnsi="Abadi Extra Light"/>
                <w:highlight w:val="green"/>
              </w:rPr>
              <w:t xml:space="preserve">Dr. Sarah Burger </w:t>
            </w:r>
          </w:p>
          <w:p w14:paraId="1B3A81B4" w14:textId="77777777" w:rsidR="002216F7" w:rsidRDefault="002216F7" w:rsidP="007B10E6">
            <w:pPr>
              <w:jc w:val="center"/>
              <w:rPr>
                <w:rFonts w:ascii="Abadi Extra Light" w:hAnsi="Abadi Extra Light"/>
                <w:b/>
                <w:bCs/>
                <w:highlight w:val="green"/>
              </w:rPr>
            </w:pPr>
            <w:r w:rsidRPr="000D4D69">
              <w:rPr>
                <w:rFonts w:ascii="Abadi Extra Light" w:hAnsi="Abadi Extra Light"/>
                <w:b/>
                <w:bCs/>
                <w:highlight w:val="green"/>
              </w:rPr>
              <w:t>**Clinical Neuro</w:t>
            </w:r>
            <w:r w:rsidR="000D4D69" w:rsidRPr="000D4D69">
              <w:rPr>
                <w:rFonts w:ascii="Abadi Extra Light" w:hAnsi="Abadi Extra Light"/>
                <w:b/>
                <w:bCs/>
                <w:highlight w:val="green"/>
              </w:rPr>
              <w:t xml:space="preserve">logy </w:t>
            </w:r>
          </w:p>
          <w:p w14:paraId="0B3A19CD" w14:textId="017E1DC5" w:rsidR="004D6DCD" w:rsidRPr="000D4D69" w:rsidRDefault="004D6DCD" w:rsidP="007B10E6">
            <w:pPr>
              <w:jc w:val="center"/>
              <w:rPr>
                <w:rFonts w:ascii="Arial Nova Light" w:hAnsi="Arial Nova Light"/>
                <w:b/>
                <w:bCs/>
                <w:highlight w:val="green"/>
              </w:rPr>
            </w:pPr>
            <w:r>
              <w:rPr>
                <w:rFonts w:ascii="Abadi Extra Light" w:hAnsi="Abadi Extra Light"/>
                <w:b/>
                <w:bCs/>
                <w:highlight w:val="green"/>
              </w:rPr>
              <w:t xml:space="preserve">9am-12pm </w:t>
            </w:r>
          </w:p>
        </w:tc>
        <w:tc>
          <w:tcPr>
            <w:tcW w:w="3415" w:type="dxa"/>
          </w:tcPr>
          <w:p w14:paraId="264388F3" w14:textId="77777777" w:rsidR="00226805" w:rsidRDefault="000D4D69" w:rsidP="00226805">
            <w:pPr>
              <w:jc w:val="center"/>
              <w:rPr>
                <w:rFonts w:ascii="Abadi Extra Light" w:hAnsi="Abadi Extra Light"/>
                <w:b/>
                <w:bCs/>
                <w:highlight w:val="green"/>
              </w:rPr>
            </w:pPr>
            <w:r w:rsidRPr="000D4D69">
              <w:rPr>
                <w:rFonts w:ascii="Abadi Extra Light" w:hAnsi="Abadi Extra Light"/>
                <w:b/>
                <w:bCs/>
                <w:highlight w:val="green"/>
              </w:rPr>
              <w:t>Sleep &amp; Health Research Center</w:t>
            </w:r>
          </w:p>
          <w:p w14:paraId="4EFC7423" w14:textId="65B93FA6" w:rsidR="004D6DCD" w:rsidRPr="000D4D69" w:rsidRDefault="004D6DCD" w:rsidP="00226805">
            <w:pPr>
              <w:jc w:val="center"/>
              <w:rPr>
                <w:rFonts w:ascii="Abadi Extra Light" w:hAnsi="Abadi Extra Light"/>
                <w:b/>
                <w:bCs/>
                <w:highlight w:val="green"/>
              </w:rPr>
            </w:pPr>
            <w:r>
              <w:rPr>
                <w:rFonts w:ascii="Abadi Extra Light" w:hAnsi="Abadi Extra Light"/>
                <w:b/>
                <w:bCs/>
                <w:highlight w:val="green"/>
              </w:rPr>
              <w:t xml:space="preserve">1pm-4pm </w:t>
            </w:r>
          </w:p>
        </w:tc>
      </w:tr>
      <w:tr w:rsidR="00C56B9C" w:rsidRPr="00956403" w14:paraId="43B33CF9" w14:textId="77777777" w:rsidTr="004D6DCD">
        <w:tc>
          <w:tcPr>
            <w:tcW w:w="3235" w:type="dxa"/>
          </w:tcPr>
          <w:p w14:paraId="19DDFC76" w14:textId="321E6185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February </w:t>
            </w:r>
            <w:r w:rsidR="00156533" w:rsidRPr="008B356B">
              <w:rPr>
                <w:rFonts w:ascii="Abadi Extra Light" w:hAnsi="Abadi Extra Light"/>
              </w:rPr>
              <w:t>16, 2023</w:t>
            </w:r>
          </w:p>
          <w:p w14:paraId="323F4704" w14:textId="77523640" w:rsidR="00470AE0" w:rsidRPr="008363B0" w:rsidRDefault="008363B0" w:rsidP="00D846A4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8363B0">
              <w:rPr>
                <w:rFonts w:ascii="Abadi Extra Light" w:hAnsi="Abadi Extra Light"/>
                <w:b/>
                <w:bCs/>
              </w:rPr>
              <w:t xml:space="preserve">Tempe Library </w:t>
            </w:r>
          </w:p>
          <w:p w14:paraId="27F82019" w14:textId="7B2B7158" w:rsidR="008363B0" w:rsidRPr="008B356B" w:rsidRDefault="008363B0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Desert Willow Conference room </w:t>
            </w:r>
          </w:p>
          <w:p w14:paraId="0B6DE935" w14:textId="742B0A83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12984CF4" w14:textId="5F839CF1" w:rsidR="00BC0183" w:rsidRPr="008B356B" w:rsidRDefault="00BC0183" w:rsidP="00CF0DD9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6054B7D1" w14:textId="77777777" w:rsidR="00CF0DD9" w:rsidRDefault="00CF0DD9" w:rsidP="00CF0DD9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2D1CB2FB" w14:textId="77777777" w:rsidR="00CF0DD9" w:rsidRPr="0021394D" w:rsidRDefault="00CF0DD9" w:rsidP="00CF0DD9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>Dr. Indra Gonzalez</w:t>
            </w:r>
          </w:p>
          <w:p w14:paraId="397CEAE2" w14:textId="77777777" w:rsidR="00CE4370" w:rsidRDefault="00CF0DD9" w:rsidP="00CF0DD9">
            <w:pPr>
              <w:jc w:val="center"/>
              <w:rPr>
                <w:rFonts w:ascii="Arial Nova Light" w:hAnsi="Arial Nova Light"/>
              </w:rPr>
            </w:pPr>
            <w:r w:rsidRPr="0021394D">
              <w:rPr>
                <w:rFonts w:ascii="Abadi Extra Light" w:hAnsi="Abadi Extra Light"/>
              </w:rPr>
              <w:t xml:space="preserve"> &amp; Dr. Catherine Van </w:t>
            </w:r>
            <w:proofErr w:type="spellStart"/>
            <w:r w:rsidRPr="0021394D">
              <w:rPr>
                <w:rFonts w:ascii="Abadi Extra Light" w:hAnsi="Abadi Extra Light"/>
              </w:rPr>
              <w:t>Damm</w:t>
            </w:r>
            <w:proofErr w:type="spellEnd"/>
            <w:r w:rsidR="00CE4370">
              <w:rPr>
                <w:rFonts w:ascii="Arial Nova Light" w:hAnsi="Arial Nova Light"/>
              </w:rPr>
              <w:t xml:space="preserve"> </w:t>
            </w:r>
          </w:p>
          <w:p w14:paraId="77CCF70B" w14:textId="17261AD4" w:rsidR="004D6DCD" w:rsidRPr="008B356B" w:rsidRDefault="004D6DCD" w:rsidP="00CF0DD9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9am-12pm </w:t>
            </w:r>
          </w:p>
        </w:tc>
        <w:tc>
          <w:tcPr>
            <w:tcW w:w="3415" w:type="dxa"/>
          </w:tcPr>
          <w:p w14:paraId="0B5C0606" w14:textId="77777777" w:rsidR="00CF0DD9" w:rsidRPr="00130A3D" w:rsidRDefault="00CF0DD9" w:rsidP="00CF0DD9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130A3D">
              <w:rPr>
                <w:rFonts w:ascii="Abadi Extra Light" w:hAnsi="Abadi Extra Light"/>
                <w:b/>
                <w:bCs/>
              </w:rPr>
              <w:t>Functional Behavior Assessments</w:t>
            </w:r>
          </w:p>
          <w:p w14:paraId="49A0C505" w14:textId="77777777" w:rsidR="0021394D" w:rsidRDefault="00CF0DD9" w:rsidP="00CF0DD9">
            <w:pPr>
              <w:jc w:val="center"/>
              <w:rPr>
                <w:rFonts w:ascii="Abadi Extra Light" w:hAnsi="Abadi Extra Light"/>
              </w:rPr>
            </w:pPr>
            <w:r w:rsidRPr="00CE4370">
              <w:rPr>
                <w:rFonts w:ascii="Abadi Extra Light" w:hAnsi="Abadi Extra Light"/>
              </w:rPr>
              <w:t>Dr. Morgan Hall</w:t>
            </w:r>
          </w:p>
          <w:p w14:paraId="0D2E4900" w14:textId="721BA7F3" w:rsidR="004D6DCD" w:rsidRPr="004D6DCD" w:rsidRDefault="004D6DCD" w:rsidP="00CF0DD9">
            <w:pPr>
              <w:jc w:val="center"/>
              <w:rPr>
                <w:rFonts w:ascii="Arial Nova Light" w:hAnsi="Arial Nova Light"/>
              </w:rPr>
            </w:pPr>
            <w:r w:rsidRPr="004D6DCD">
              <w:rPr>
                <w:rFonts w:ascii="Abadi Extra Light" w:hAnsi="Abadi Extra Light"/>
              </w:rPr>
              <w:t>1pm-4pm</w:t>
            </w:r>
          </w:p>
        </w:tc>
      </w:tr>
      <w:tr w:rsidR="00C56B9C" w:rsidRPr="00956403" w14:paraId="2125CE45" w14:textId="77777777" w:rsidTr="004D6DCD">
        <w:tc>
          <w:tcPr>
            <w:tcW w:w="3235" w:type="dxa"/>
          </w:tcPr>
          <w:p w14:paraId="530A5510" w14:textId="59719BAA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February </w:t>
            </w:r>
            <w:r w:rsidR="00156533" w:rsidRPr="008B356B">
              <w:rPr>
                <w:rFonts w:ascii="Abadi Extra Light" w:hAnsi="Abadi Extra Light"/>
              </w:rPr>
              <w:t>17, 2023</w:t>
            </w:r>
          </w:p>
          <w:p w14:paraId="07569A72" w14:textId="77777777" w:rsidR="008363B0" w:rsidRPr="008363B0" w:rsidRDefault="008363B0" w:rsidP="008363B0">
            <w:pPr>
              <w:jc w:val="center"/>
              <w:rPr>
                <w:rFonts w:ascii="Abadi Extra Light" w:eastAsia="Times New Roman" w:hAnsi="Abadi Extra Light" w:cs="Times New Roman"/>
                <w:b/>
                <w:bCs/>
              </w:rPr>
            </w:pPr>
            <w:r w:rsidRPr="008363B0">
              <w:rPr>
                <w:rFonts w:ascii="Abadi Extra Light" w:eastAsia="Times New Roman" w:hAnsi="Abadi Extra Light" w:cs="Arial"/>
                <w:b/>
                <w:bCs/>
                <w:color w:val="222222"/>
                <w:shd w:val="clear" w:color="auto" w:fill="FFFFFF"/>
              </w:rPr>
              <w:t>Desert Sage Health</w:t>
            </w:r>
          </w:p>
          <w:p w14:paraId="206FB619" w14:textId="77777777" w:rsidR="008363B0" w:rsidRPr="008363B0" w:rsidRDefault="008363B0" w:rsidP="008363B0">
            <w:pPr>
              <w:shd w:val="clear" w:color="auto" w:fill="FFFFFF"/>
              <w:jc w:val="center"/>
              <w:rPr>
                <w:rFonts w:ascii="Abadi Extra Light" w:eastAsia="Times New Roman" w:hAnsi="Abadi Extra Light" w:cs="Arial"/>
                <w:color w:val="222222"/>
              </w:rPr>
            </w:pPr>
            <w:r w:rsidRPr="008363B0">
              <w:rPr>
                <w:rFonts w:ascii="Abadi Extra Light" w:eastAsia="Times New Roman" w:hAnsi="Abadi Extra Light" w:cs="Arial"/>
                <w:color w:val="222222"/>
              </w:rPr>
              <w:t>2620 N 140th Ave, Suite 101</w:t>
            </w:r>
          </w:p>
          <w:p w14:paraId="78A996C6" w14:textId="77777777" w:rsidR="008363B0" w:rsidRPr="008363B0" w:rsidRDefault="008363B0" w:rsidP="008363B0">
            <w:pPr>
              <w:shd w:val="clear" w:color="auto" w:fill="FFFFFF"/>
              <w:jc w:val="center"/>
              <w:rPr>
                <w:rFonts w:ascii="Abadi Extra Light" w:eastAsia="Times New Roman" w:hAnsi="Abadi Extra Light" w:cs="Arial"/>
                <w:color w:val="222222"/>
              </w:rPr>
            </w:pPr>
            <w:r w:rsidRPr="008363B0">
              <w:rPr>
                <w:rFonts w:ascii="Abadi Extra Light" w:eastAsia="Times New Roman" w:hAnsi="Abadi Extra Light" w:cs="Arial"/>
                <w:color w:val="222222"/>
              </w:rPr>
              <w:t>Goodyear, AZ 85395</w:t>
            </w:r>
          </w:p>
          <w:p w14:paraId="6A593698" w14:textId="2A5213CC" w:rsidR="00E367E3" w:rsidRPr="008B356B" w:rsidRDefault="008363B0" w:rsidP="008363B0">
            <w:pPr>
              <w:shd w:val="clear" w:color="auto" w:fill="FFFFFF"/>
              <w:jc w:val="center"/>
              <w:rPr>
                <w:rFonts w:ascii="Abadi Extra Light" w:hAnsi="Abadi Extra Light"/>
              </w:rPr>
            </w:pPr>
            <w:r w:rsidRPr="008363B0">
              <w:rPr>
                <w:rFonts w:ascii="Abadi Extra Light" w:eastAsia="Times New Roman" w:hAnsi="Abadi Extra Light" w:cs="Arial"/>
                <w:color w:val="222222"/>
              </w:rPr>
              <w:t>623-536-7956</w:t>
            </w:r>
          </w:p>
        </w:tc>
        <w:tc>
          <w:tcPr>
            <w:tcW w:w="2610" w:type="dxa"/>
          </w:tcPr>
          <w:p w14:paraId="0AA1265A" w14:textId="77777777" w:rsidR="00BC0183" w:rsidRDefault="00BC0183" w:rsidP="00D846A4">
            <w:pPr>
              <w:jc w:val="center"/>
              <w:rPr>
                <w:rFonts w:ascii="Abadi Extra Light" w:hAnsi="Abadi Extra Light"/>
              </w:rPr>
            </w:pPr>
          </w:p>
          <w:p w14:paraId="18814D59" w14:textId="77777777" w:rsidR="00BC2224" w:rsidRDefault="00BC2224" w:rsidP="00D846A4">
            <w:pPr>
              <w:jc w:val="center"/>
              <w:rPr>
                <w:rFonts w:ascii="Abadi Extra Light" w:hAnsi="Abadi Extra Light"/>
              </w:rPr>
            </w:pPr>
          </w:p>
          <w:p w14:paraId="7B904ABE" w14:textId="0424F2BF" w:rsidR="00BC2224" w:rsidRPr="008B356B" w:rsidRDefault="00BC2224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Dr. Elizabeth Capps-Conkle</w:t>
            </w:r>
          </w:p>
        </w:tc>
        <w:tc>
          <w:tcPr>
            <w:tcW w:w="5130" w:type="dxa"/>
          </w:tcPr>
          <w:p w14:paraId="08881EBE" w14:textId="77777777" w:rsidR="009809FE" w:rsidRPr="00130A3D" w:rsidRDefault="009809FE" w:rsidP="007B10E6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130A3D">
              <w:rPr>
                <w:rFonts w:ascii="Abadi Extra Light" w:hAnsi="Abadi Extra Light"/>
                <w:b/>
                <w:bCs/>
              </w:rPr>
              <w:t>Substance Abuse &amp; Treatment Protocols</w:t>
            </w:r>
            <w:r w:rsidRPr="00130A3D">
              <w:rPr>
                <w:rFonts w:ascii="Arial Nova Light" w:hAnsi="Arial Nova Light"/>
                <w:b/>
                <w:bCs/>
              </w:rPr>
              <w:t xml:space="preserve"> </w:t>
            </w:r>
          </w:p>
          <w:p w14:paraId="3B25ABBF" w14:textId="77777777" w:rsidR="00130A3D" w:rsidRDefault="00130A3D" w:rsidP="00130A3D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>Dr. Stefanie Kool</w:t>
            </w:r>
          </w:p>
          <w:p w14:paraId="6D821969" w14:textId="1B764503" w:rsidR="004D6DCD" w:rsidRPr="008B356B" w:rsidRDefault="004D6DCD" w:rsidP="00130A3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9am-12pm</w:t>
            </w:r>
          </w:p>
          <w:p w14:paraId="69905FF2" w14:textId="03DB20DB" w:rsidR="00130A3D" w:rsidRPr="008B356B" w:rsidRDefault="00130A3D" w:rsidP="007B10E6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3415" w:type="dxa"/>
          </w:tcPr>
          <w:p w14:paraId="3001A74E" w14:textId="77777777" w:rsidR="00447435" w:rsidRDefault="008568C7" w:rsidP="0044743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35088642" w14:textId="77777777" w:rsidR="0021394D" w:rsidRPr="0021394D" w:rsidRDefault="0021394D" w:rsidP="00447435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>Dr. Rebecca Elliott</w:t>
            </w:r>
          </w:p>
          <w:p w14:paraId="3E23E9CE" w14:textId="77777777" w:rsidR="0021394D" w:rsidRDefault="0021394D" w:rsidP="00447435">
            <w:pPr>
              <w:jc w:val="center"/>
              <w:rPr>
                <w:rFonts w:ascii="Arial Nova Light" w:hAnsi="Arial Nova Light"/>
              </w:rPr>
            </w:pPr>
            <w:r w:rsidRPr="0021394D">
              <w:rPr>
                <w:rFonts w:ascii="Abadi Extra Light" w:hAnsi="Abadi Extra Light"/>
              </w:rPr>
              <w:t>&amp; Dr. Rebecca Collet</w:t>
            </w:r>
            <w:r>
              <w:rPr>
                <w:rFonts w:ascii="Arial Nova Light" w:hAnsi="Arial Nova Light"/>
              </w:rPr>
              <w:t xml:space="preserve"> </w:t>
            </w:r>
          </w:p>
          <w:p w14:paraId="62BDA9BE" w14:textId="7F9A2EB4" w:rsidR="004D6DCD" w:rsidRPr="008B356B" w:rsidRDefault="004D6DCD" w:rsidP="0044743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1pm-4pm</w:t>
            </w:r>
          </w:p>
        </w:tc>
      </w:tr>
      <w:tr w:rsidR="00E367E3" w:rsidRPr="00956403" w14:paraId="4AB574CF" w14:textId="77777777" w:rsidTr="004D6DCD">
        <w:tc>
          <w:tcPr>
            <w:tcW w:w="3235" w:type="dxa"/>
          </w:tcPr>
          <w:p w14:paraId="271AB4FB" w14:textId="0680E7DD" w:rsidR="00E367E3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March </w:t>
            </w:r>
            <w:r w:rsidR="00D47A29" w:rsidRPr="008B356B">
              <w:rPr>
                <w:rFonts w:ascii="Abadi Extra Light" w:hAnsi="Abadi Extra Light"/>
              </w:rPr>
              <w:t>16, 2023</w:t>
            </w:r>
          </w:p>
          <w:p w14:paraId="24BE21B4" w14:textId="32CF9B86" w:rsidR="00E367E3" w:rsidRPr="008B356B" w:rsidRDefault="00C5446D" w:rsidP="00E367E3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Tempe Library </w:t>
            </w:r>
          </w:p>
          <w:p w14:paraId="3D0B38D0" w14:textId="0D0F7312" w:rsidR="00470AE0" w:rsidRPr="008B356B" w:rsidRDefault="00470AE0" w:rsidP="00E367E3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36003FC5" w14:textId="77777777" w:rsidR="00B324DD" w:rsidRDefault="00B324DD" w:rsidP="00D846A4">
            <w:pPr>
              <w:jc w:val="center"/>
              <w:rPr>
                <w:rFonts w:ascii="Abadi Extra Light" w:hAnsi="Abadi Extra Light"/>
              </w:rPr>
            </w:pPr>
          </w:p>
          <w:p w14:paraId="728F62A5" w14:textId="60FBC6A3" w:rsidR="00F73C0B" w:rsidRPr="008B356B" w:rsidRDefault="00B324DD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John </w:t>
            </w:r>
            <w:proofErr w:type="spellStart"/>
            <w:r>
              <w:rPr>
                <w:rFonts w:ascii="Abadi Extra Light" w:hAnsi="Abadi Extra Light"/>
              </w:rPr>
              <w:t>Stapert</w:t>
            </w:r>
            <w:proofErr w:type="spellEnd"/>
            <w:r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5130" w:type="dxa"/>
          </w:tcPr>
          <w:p w14:paraId="22131453" w14:textId="77777777" w:rsidR="00194220" w:rsidRPr="00C5446D" w:rsidRDefault="00CE4370" w:rsidP="00194220">
            <w:pPr>
              <w:jc w:val="center"/>
              <w:rPr>
                <w:rFonts w:ascii="Abadi Extra Light" w:hAnsi="Abadi Extra Light"/>
              </w:rPr>
            </w:pPr>
            <w:r w:rsidRPr="00C5446D">
              <w:rPr>
                <w:rFonts w:ascii="Abadi Extra Light" w:hAnsi="Abadi Extra Light"/>
              </w:rPr>
              <w:t xml:space="preserve">Interactive Ethics Talk </w:t>
            </w:r>
          </w:p>
          <w:p w14:paraId="3C75599F" w14:textId="77777777" w:rsidR="00CE4370" w:rsidRDefault="00CE4370" w:rsidP="00194220">
            <w:pPr>
              <w:jc w:val="center"/>
              <w:rPr>
                <w:rFonts w:ascii="Arial Nova Light" w:hAnsi="Arial Nova Light"/>
              </w:rPr>
            </w:pPr>
            <w:r w:rsidRPr="00CE4370">
              <w:rPr>
                <w:rFonts w:ascii="Abadi Extra Light" w:hAnsi="Abadi Extra Light"/>
              </w:rPr>
              <w:t>Dr. Morgan Hall</w:t>
            </w:r>
            <w:r>
              <w:rPr>
                <w:rFonts w:ascii="Arial Nova Light" w:hAnsi="Arial Nova Light"/>
              </w:rPr>
              <w:t xml:space="preserve"> </w:t>
            </w:r>
          </w:p>
          <w:p w14:paraId="01C8410B" w14:textId="36C36FA4" w:rsidR="004D6DCD" w:rsidRPr="008B356B" w:rsidRDefault="004D6DCD" w:rsidP="00194220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9am-12pm </w:t>
            </w:r>
          </w:p>
        </w:tc>
        <w:tc>
          <w:tcPr>
            <w:tcW w:w="3415" w:type="dxa"/>
          </w:tcPr>
          <w:p w14:paraId="364EF9D7" w14:textId="77777777" w:rsidR="00447435" w:rsidRDefault="008568C7" w:rsidP="002E513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73CE51E5" w14:textId="77777777" w:rsidR="0021394D" w:rsidRPr="0021394D" w:rsidRDefault="0021394D" w:rsidP="002E5135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>Dr. Peter Hildebrand</w:t>
            </w:r>
          </w:p>
          <w:p w14:paraId="1F5CB9A4" w14:textId="77777777" w:rsidR="0021394D" w:rsidRDefault="0021394D" w:rsidP="002E5135">
            <w:pPr>
              <w:jc w:val="center"/>
              <w:rPr>
                <w:rFonts w:ascii="Arial Nova Light" w:hAnsi="Arial Nova Light"/>
              </w:rPr>
            </w:pPr>
            <w:r w:rsidRPr="0021394D">
              <w:rPr>
                <w:rFonts w:ascii="Abadi Extra Light" w:hAnsi="Abadi Extra Light"/>
              </w:rPr>
              <w:t xml:space="preserve">&amp; Dr. Alexandra </w:t>
            </w:r>
            <w:proofErr w:type="spellStart"/>
            <w:r w:rsidRPr="0021394D">
              <w:rPr>
                <w:rFonts w:ascii="Abadi Extra Light" w:hAnsi="Abadi Extra Light"/>
              </w:rPr>
              <w:t>Horten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</w:p>
          <w:p w14:paraId="7A73E217" w14:textId="5D9B94BA" w:rsidR="004D6DCD" w:rsidRPr="008B356B" w:rsidRDefault="004D6DCD" w:rsidP="002E513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1pm-4pm</w:t>
            </w:r>
          </w:p>
        </w:tc>
      </w:tr>
      <w:tr w:rsidR="00C56B9C" w:rsidRPr="00956403" w14:paraId="47D96354" w14:textId="77777777" w:rsidTr="004D6DCD">
        <w:tc>
          <w:tcPr>
            <w:tcW w:w="3235" w:type="dxa"/>
          </w:tcPr>
          <w:p w14:paraId="34D56386" w14:textId="1B80C00C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March </w:t>
            </w:r>
            <w:r w:rsidR="00D47A29" w:rsidRPr="008B356B">
              <w:rPr>
                <w:rFonts w:ascii="Abadi Extra Light" w:hAnsi="Abadi Extra Light"/>
              </w:rPr>
              <w:t>17, 2023</w:t>
            </w:r>
          </w:p>
          <w:p w14:paraId="3D54A23F" w14:textId="5EC933F6" w:rsidR="00470AE0" w:rsidRPr="008B356B" w:rsidRDefault="00C5446D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Tempe Library </w:t>
            </w:r>
          </w:p>
          <w:p w14:paraId="4E5F7BD3" w14:textId="7957EE0F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57F0B13B" w14:textId="77777777" w:rsidR="00B324DD" w:rsidRDefault="00B324DD" w:rsidP="00D846A4">
            <w:pPr>
              <w:jc w:val="center"/>
              <w:rPr>
                <w:rFonts w:ascii="Abadi Extra Light" w:hAnsi="Abadi Extra Light"/>
              </w:rPr>
            </w:pPr>
          </w:p>
          <w:p w14:paraId="401E3428" w14:textId="429B3944" w:rsidR="00F73C0B" w:rsidRPr="008B356B" w:rsidRDefault="00B324DD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John </w:t>
            </w:r>
            <w:proofErr w:type="spellStart"/>
            <w:r>
              <w:rPr>
                <w:rFonts w:ascii="Abadi Extra Light" w:hAnsi="Abadi Extra Light"/>
              </w:rPr>
              <w:t>Stapert</w:t>
            </w:r>
            <w:proofErr w:type="spellEnd"/>
            <w:r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5130" w:type="dxa"/>
          </w:tcPr>
          <w:p w14:paraId="3B8D0A87" w14:textId="60D0C09B" w:rsidR="00112B37" w:rsidRPr="00C5446D" w:rsidRDefault="00C5446D" w:rsidP="00112B37">
            <w:pPr>
              <w:jc w:val="center"/>
              <w:rPr>
                <w:rFonts w:ascii="Abadi Extra Light" w:hAnsi="Abadi Extra Light"/>
              </w:rPr>
            </w:pPr>
            <w:r w:rsidRPr="00C5446D">
              <w:rPr>
                <w:rFonts w:ascii="Abadi Extra Light" w:hAnsi="Abadi Extra Light"/>
              </w:rPr>
              <w:t xml:space="preserve">Money Matters </w:t>
            </w:r>
          </w:p>
          <w:p w14:paraId="4FAE69F1" w14:textId="77777777" w:rsidR="000033E0" w:rsidRDefault="000033E0" w:rsidP="00112B37">
            <w:pPr>
              <w:jc w:val="center"/>
              <w:rPr>
                <w:rFonts w:ascii="Abadi Extra Light" w:hAnsi="Abadi Extra Light"/>
              </w:rPr>
            </w:pPr>
            <w:r w:rsidRPr="000033E0">
              <w:rPr>
                <w:rFonts w:ascii="Abadi Extra Light" w:hAnsi="Abadi Extra Light"/>
              </w:rPr>
              <w:t xml:space="preserve">Dr. John </w:t>
            </w:r>
            <w:proofErr w:type="spellStart"/>
            <w:r w:rsidRPr="000033E0">
              <w:rPr>
                <w:rFonts w:ascii="Abadi Extra Light" w:hAnsi="Abadi Extra Light"/>
              </w:rPr>
              <w:t>Stapert</w:t>
            </w:r>
            <w:proofErr w:type="spellEnd"/>
            <w:r w:rsidRPr="000033E0">
              <w:rPr>
                <w:rFonts w:ascii="Abadi Extra Light" w:hAnsi="Abadi Extra Light"/>
              </w:rPr>
              <w:t xml:space="preserve"> </w:t>
            </w:r>
          </w:p>
          <w:p w14:paraId="61C3A896" w14:textId="2D94CB31" w:rsidR="004D6DCD" w:rsidRPr="000033E0" w:rsidRDefault="004D6DCD" w:rsidP="00112B37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</w:p>
        </w:tc>
        <w:tc>
          <w:tcPr>
            <w:tcW w:w="3415" w:type="dxa"/>
          </w:tcPr>
          <w:p w14:paraId="2B32A97F" w14:textId="77777777" w:rsidR="00447435" w:rsidRDefault="008568C7" w:rsidP="00576134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19971437" w14:textId="77777777" w:rsidR="0021394D" w:rsidRDefault="0021394D" w:rsidP="00576134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 xml:space="preserve">Dr. </w:t>
            </w:r>
            <w:proofErr w:type="spellStart"/>
            <w:r w:rsidRPr="0021394D">
              <w:rPr>
                <w:rFonts w:ascii="Abadi Extra Light" w:hAnsi="Abadi Extra Light"/>
              </w:rPr>
              <w:t>Chasen</w:t>
            </w:r>
            <w:proofErr w:type="spellEnd"/>
            <w:r w:rsidRPr="0021394D">
              <w:rPr>
                <w:rFonts w:ascii="Abadi Extra Light" w:hAnsi="Abadi Extra Light"/>
              </w:rPr>
              <w:t xml:space="preserve"> Dillon</w:t>
            </w:r>
          </w:p>
          <w:p w14:paraId="053DA5C0" w14:textId="388BFEAE" w:rsidR="004D6DCD" w:rsidRPr="0021394D" w:rsidRDefault="004D6DCD" w:rsidP="0057613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1pm-4pm </w:t>
            </w:r>
          </w:p>
          <w:p w14:paraId="2A277C54" w14:textId="23BC547D" w:rsidR="0021394D" w:rsidRPr="008B356B" w:rsidRDefault="0021394D" w:rsidP="00576134">
            <w:pPr>
              <w:jc w:val="center"/>
              <w:rPr>
                <w:rFonts w:ascii="Arial Nova Light" w:hAnsi="Arial Nova Light"/>
              </w:rPr>
            </w:pPr>
          </w:p>
        </w:tc>
      </w:tr>
      <w:tr w:rsidR="00C56B9C" w:rsidRPr="00956403" w14:paraId="6DA8BB23" w14:textId="77777777" w:rsidTr="004D6DCD">
        <w:tc>
          <w:tcPr>
            <w:tcW w:w="3235" w:type="dxa"/>
          </w:tcPr>
          <w:p w14:paraId="40CF5650" w14:textId="460F0F08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April </w:t>
            </w:r>
            <w:r w:rsidR="00D47A29" w:rsidRPr="008B356B">
              <w:rPr>
                <w:rFonts w:ascii="Abadi Extra Light" w:hAnsi="Abadi Extra Light"/>
              </w:rPr>
              <w:t>20, 2023</w:t>
            </w:r>
          </w:p>
          <w:p w14:paraId="433EA836" w14:textId="21B217E6" w:rsidR="00470AE0" w:rsidRDefault="00B21FFC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Virtual Platform</w:t>
            </w:r>
          </w:p>
          <w:p w14:paraId="640589D6" w14:textId="4045ED1B" w:rsidR="00470AE0" w:rsidRPr="008B356B" w:rsidRDefault="00B21FFC" w:rsidP="00B21FFC">
            <w:pPr>
              <w:jc w:val="center"/>
              <w:rPr>
                <w:rFonts w:ascii="Abadi Extra Light" w:hAnsi="Abadi Extra Light"/>
              </w:rPr>
            </w:pPr>
            <w:proofErr w:type="spellStart"/>
            <w:r>
              <w:rPr>
                <w:rFonts w:ascii="Abadi Extra Light" w:hAnsi="Abadi Extra Light"/>
              </w:rPr>
              <w:t>AzPTC</w:t>
            </w:r>
            <w:proofErr w:type="spellEnd"/>
            <w:r>
              <w:rPr>
                <w:rFonts w:ascii="Abadi Extra Light" w:hAnsi="Abadi Extra Light"/>
              </w:rPr>
              <w:t xml:space="preserve"> Zoom </w:t>
            </w:r>
          </w:p>
        </w:tc>
        <w:tc>
          <w:tcPr>
            <w:tcW w:w="2610" w:type="dxa"/>
          </w:tcPr>
          <w:p w14:paraId="23BCFF5E" w14:textId="77777777" w:rsidR="00FB27E1" w:rsidRDefault="00FB27E1" w:rsidP="00D846A4">
            <w:pPr>
              <w:jc w:val="center"/>
              <w:rPr>
                <w:rFonts w:ascii="Abadi Extra Light" w:hAnsi="Abadi Extra Light"/>
              </w:rPr>
            </w:pPr>
          </w:p>
          <w:p w14:paraId="4385B826" w14:textId="5F8E52EF" w:rsidR="000E2268" w:rsidRPr="008B356B" w:rsidRDefault="000E2268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</w:t>
            </w:r>
            <w:proofErr w:type="spellStart"/>
            <w:r>
              <w:rPr>
                <w:rFonts w:ascii="Abadi Extra Light" w:hAnsi="Abadi Extra Light"/>
              </w:rPr>
              <w:t>Chasen</w:t>
            </w:r>
            <w:proofErr w:type="spellEnd"/>
            <w:r>
              <w:rPr>
                <w:rFonts w:ascii="Abadi Extra Light" w:hAnsi="Abadi Extra Light"/>
              </w:rPr>
              <w:t xml:space="preserve"> Dillon </w:t>
            </w:r>
          </w:p>
        </w:tc>
        <w:tc>
          <w:tcPr>
            <w:tcW w:w="5130" w:type="dxa"/>
          </w:tcPr>
          <w:p w14:paraId="5BBEFC3A" w14:textId="77777777" w:rsidR="00576134" w:rsidRPr="00393583" w:rsidRDefault="00393583" w:rsidP="00B05E05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393583">
              <w:rPr>
                <w:rFonts w:ascii="Abadi Extra Light" w:hAnsi="Abadi Extra Light"/>
                <w:b/>
                <w:bCs/>
              </w:rPr>
              <w:t>Introduction to ABPP and Board Certification</w:t>
            </w:r>
          </w:p>
          <w:p w14:paraId="7EFCEBFB" w14:textId="77777777" w:rsidR="00393583" w:rsidRDefault="00393583" w:rsidP="00B05E05">
            <w:pPr>
              <w:jc w:val="center"/>
              <w:rPr>
                <w:rFonts w:ascii="Arial Nova Light" w:hAnsi="Arial Nova Light"/>
              </w:rPr>
            </w:pPr>
            <w:r w:rsidRPr="00393583">
              <w:rPr>
                <w:rFonts w:ascii="Abadi Extra Light" w:hAnsi="Abadi Extra Light"/>
              </w:rPr>
              <w:t>Dr. Rick Day &amp; Dr. Leo Caraballo</w:t>
            </w:r>
            <w:r>
              <w:rPr>
                <w:rFonts w:ascii="Arial Nova Light" w:hAnsi="Arial Nova Light"/>
              </w:rPr>
              <w:t xml:space="preserve"> </w:t>
            </w:r>
          </w:p>
          <w:p w14:paraId="7BF668BC" w14:textId="58B694B6" w:rsidR="004D6DCD" w:rsidRPr="008B356B" w:rsidRDefault="004D6DCD" w:rsidP="00B05E0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9am-12pm </w:t>
            </w:r>
          </w:p>
        </w:tc>
        <w:tc>
          <w:tcPr>
            <w:tcW w:w="3415" w:type="dxa"/>
          </w:tcPr>
          <w:p w14:paraId="60A64F0D" w14:textId="77777777" w:rsidR="0021394D" w:rsidRDefault="0021394D" w:rsidP="0021394D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4B079230" w14:textId="77777777" w:rsidR="00447435" w:rsidRDefault="0021394D" w:rsidP="0021394D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 xml:space="preserve">Dr. </w:t>
            </w:r>
            <w:r>
              <w:rPr>
                <w:rFonts w:ascii="Abadi Extra Light" w:hAnsi="Abadi Extra Light"/>
              </w:rPr>
              <w:t>Katrina Jefferies</w:t>
            </w:r>
          </w:p>
          <w:p w14:paraId="4CA3B82D" w14:textId="77777777" w:rsidR="0021394D" w:rsidRDefault="0021394D" w:rsidP="0021394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&amp; Dr. Amber Mahan </w:t>
            </w:r>
          </w:p>
          <w:p w14:paraId="371CF9D2" w14:textId="3E7CE9C8" w:rsidR="004D6DCD" w:rsidRPr="008B356B" w:rsidRDefault="004D6DCD" w:rsidP="0021394D">
            <w:pPr>
              <w:jc w:val="center"/>
            </w:pPr>
            <w:r>
              <w:t>1pm-4pm</w:t>
            </w:r>
          </w:p>
        </w:tc>
      </w:tr>
      <w:tr w:rsidR="00C56B9C" w:rsidRPr="00956403" w14:paraId="3488331E" w14:textId="77777777" w:rsidTr="004D6DCD">
        <w:tc>
          <w:tcPr>
            <w:tcW w:w="3235" w:type="dxa"/>
          </w:tcPr>
          <w:p w14:paraId="71136DB2" w14:textId="1C4ED314" w:rsidR="00C56B9C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April </w:t>
            </w:r>
            <w:r w:rsidR="00D47A29" w:rsidRPr="008B356B">
              <w:rPr>
                <w:rFonts w:ascii="Abadi Extra Light" w:hAnsi="Abadi Extra Light"/>
              </w:rPr>
              <w:t>21, 2023</w:t>
            </w:r>
          </w:p>
          <w:p w14:paraId="4B0D931B" w14:textId="10DC0479" w:rsidR="00470AE0" w:rsidRPr="008B356B" w:rsidRDefault="00B21FFC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Tempe Library </w:t>
            </w:r>
          </w:p>
          <w:p w14:paraId="55BD5B60" w14:textId="11642C8B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7EFBF109" w14:textId="77777777" w:rsidR="00FB27E1" w:rsidRDefault="00FB27E1" w:rsidP="00D846A4">
            <w:pPr>
              <w:jc w:val="center"/>
              <w:rPr>
                <w:rFonts w:ascii="Abadi Extra Light" w:hAnsi="Abadi Extra Light"/>
                <w:b/>
                <w:bCs/>
              </w:rPr>
            </w:pPr>
          </w:p>
          <w:p w14:paraId="5C676530" w14:textId="5079AC96" w:rsidR="000E2268" w:rsidRPr="000E2268" w:rsidRDefault="000E2268" w:rsidP="00D846A4">
            <w:pPr>
              <w:jc w:val="center"/>
              <w:rPr>
                <w:rFonts w:ascii="Abadi Extra Light" w:hAnsi="Abadi Extra Light"/>
              </w:rPr>
            </w:pPr>
            <w:r w:rsidRPr="000E2268">
              <w:rPr>
                <w:rFonts w:ascii="Abadi Extra Light" w:hAnsi="Abadi Extra Light"/>
              </w:rPr>
              <w:t xml:space="preserve">Dr. </w:t>
            </w:r>
            <w:proofErr w:type="spellStart"/>
            <w:r w:rsidRPr="000E2268">
              <w:rPr>
                <w:rFonts w:ascii="Abadi Extra Light" w:hAnsi="Abadi Extra Light"/>
              </w:rPr>
              <w:t>Chasen</w:t>
            </w:r>
            <w:proofErr w:type="spellEnd"/>
            <w:r w:rsidRPr="000E2268">
              <w:rPr>
                <w:rFonts w:ascii="Abadi Extra Light" w:hAnsi="Abadi Extra Light"/>
              </w:rPr>
              <w:t xml:space="preserve"> Dillon </w:t>
            </w:r>
          </w:p>
        </w:tc>
        <w:tc>
          <w:tcPr>
            <w:tcW w:w="5130" w:type="dxa"/>
          </w:tcPr>
          <w:p w14:paraId="7446D1DE" w14:textId="77777777" w:rsidR="00EA3B1B" w:rsidRPr="00860550" w:rsidRDefault="00860550" w:rsidP="00EA3B1B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860550">
              <w:rPr>
                <w:rFonts w:ascii="Abadi Extra Light" w:hAnsi="Abadi Extra Light"/>
                <w:b/>
                <w:bCs/>
              </w:rPr>
              <w:t>Family Court Matters</w:t>
            </w:r>
          </w:p>
          <w:p w14:paraId="72AA638D" w14:textId="77777777" w:rsidR="00860550" w:rsidRDefault="00860550" w:rsidP="00EA3B1B">
            <w:pPr>
              <w:jc w:val="center"/>
              <w:rPr>
                <w:rFonts w:ascii="Abadi Extra Light" w:hAnsi="Abadi Extra Light"/>
              </w:rPr>
            </w:pPr>
            <w:r w:rsidRPr="00860550">
              <w:rPr>
                <w:rFonts w:ascii="Abadi Extra Light" w:hAnsi="Abadi Extra Light"/>
              </w:rPr>
              <w:t>Dr. Robert DiCarlo</w:t>
            </w:r>
          </w:p>
          <w:p w14:paraId="05A1D12F" w14:textId="4905BC85" w:rsidR="004D6DCD" w:rsidRPr="00860550" w:rsidRDefault="004D6DCD" w:rsidP="00EA3B1B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</w:p>
        </w:tc>
        <w:tc>
          <w:tcPr>
            <w:tcW w:w="3415" w:type="dxa"/>
          </w:tcPr>
          <w:p w14:paraId="57EEB1EE" w14:textId="77777777" w:rsidR="0021394D" w:rsidRDefault="0021394D" w:rsidP="0021394D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2B1D0FF5" w14:textId="77777777" w:rsidR="003A54AF" w:rsidRDefault="0021394D" w:rsidP="0021394D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 xml:space="preserve">Dr. </w:t>
            </w:r>
            <w:r>
              <w:rPr>
                <w:rFonts w:ascii="Abadi Extra Light" w:hAnsi="Abadi Extra Light"/>
              </w:rPr>
              <w:t xml:space="preserve">Samantha Blake-Jacobson </w:t>
            </w:r>
          </w:p>
          <w:p w14:paraId="2AA18111" w14:textId="77777777" w:rsidR="0021394D" w:rsidRDefault="0021394D" w:rsidP="0021394D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&amp; Dr. Ross </w:t>
            </w:r>
            <w:proofErr w:type="spellStart"/>
            <w:r>
              <w:rPr>
                <w:rFonts w:ascii="Abadi Extra Light" w:hAnsi="Abadi Extra Light"/>
              </w:rPr>
              <w:t>Davids</w:t>
            </w:r>
            <w:proofErr w:type="spellEnd"/>
            <w:r>
              <w:rPr>
                <w:rFonts w:ascii="Abadi Extra Light" w:hAnsi="Abadi Extra Light"/>
              </w:rPr>
              <w:t xml:space="preserve"> </w:t>
            </w:r>
          </w:p>
          <w:p w14:paraId="2BE2BD62" w14:textId="59AF7C6A" w:rsidR="004D6DCD" w:rsidRPr="008B356B" w:rsidRDefault="004D6DCD" w:rsidP="0021394D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1pm-4pm </w:t>
            </w:r>
          </w:p>
        </w:tc>
      </w:tr>
      <w:tr w:rsidR="00C56B9C" w:rsidRPr="00956403" w14:paraId="7A2519D5" w14:textId="77777777" w:rsidTr="004D6DCD">
        <w:tc>
          <w:tcPr>
            <w:tcW w:w="3235" w:type="dxa"/>
          </w:tcPr>
          <w:p w14:paraId="15368E4B" w14:textId="6EEEF17F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May </w:t>
            </w:r>
            <w:r w:rsidR="00D47A29" w:rsidRPr="008B356B">
              <w:rPr>
                <w:rFonts w:ascii="Abadi Extra Light" w:hAnsi="Abadi Extra Light"/>
              </w:rPr>
              <w:t>18, 2023</w:t>
            </w:r>
          </w:p>
          <w:p w14:paraId="65002C85" w14:textId="77777777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  <w:p w14:paraId="731C78CD" w14:textId="68FDA06C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265357A5" w14:textId="6776C7D8" w:rsidR="00DB2F14" w:rsidRPr="00B324DD" w:rsidRDefault="00B324DD" w:rsidP="00D846A4">
            <w:pPr>
              <w:jc w:val="center"/>
              <w:rPr>
                <w:rFonts w:ascii="Abadi Extra Light" w:hAnsi="Abadi Extra Light"/>
              </w:rPr>
            </w:pPr>
            <w:r w:rsidRPr="00B324DD">
              <w:rPr>
                <w:rFonts w:ascii="Abadi Extra Light" w:hAnsi="Abadi Extra Light"/>
              </w:rPr>
              <w:t xml:space="preserve">Dr. MaryAnne Belton </w:t>
            </w:r>
          </w:p>
        </w:tc>
        <w:tc>
          <w:tcPr>
            <w:tcW w:w="5130" w:type="dxa"/>
          </w:tcPr>
          <w:p w14:paraId="77CE0CE7" w14:textId="77777777" w:rsidR="00816B88" w:rsidRDefault="00816B88" w:rsidP="00816B88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Presentations (2)</w:t>
            </w:r>
          </w:p>
          <w:p w14:paraId="36D1FE8B" w14:textId="77777777" w:rsidR="00816B88" w:rsidRDefault="00816B88" w:rsidP="00816B88">
            <w:pPr>
              <w:jc w:val="center"/>
              <w:rPr>
                <w:rFonts w:ascii="Abadi Extra Light" w:hAnsi="Abadi Extra Light"/>
              </w:rPr>
            </w:pPr>
            <w:r w:rsidRPr="0021394D">
              <w:rPr>
                <w:rFonts w:ascii="Abadi Extra Light" w:hAnsi="Abadi Extra Light"/>
              </w:rPr>
              <w:t xml:space="preserve">Dr. </w:t>
            </w:r>
            <w:proofErr w:type="spellStart"/>
            <w:r>
              <w:rPr>
                <w:rFonts w:ascii="Abadi Extra Light" w:hAnsi="Abadi Extra Light"/>
              </w:rPr>
              <w:t>Mishael</w:t>
            </w:r>
            <w:proofErr w:type="spellEnd"/>
            <w:r>
              <w:rPr>
                <w:rFonts w:ascii="Abadi Extra Light" w:hAnsi="Abadi Extra Light"/>
              </w:rPr>
              <w:t xml:space="preserve"> </w:t>
            </w:r>
            <w:proofErr w:type="spellStart"/>
            <w:r>
              <w:rPr>
                <w:rFonts w:ascii="Abadi Extra Light" w:hAnsi="Abadi Extra Light"/>
              </w:rPr>
              <w:t>Gzed</w:t>
            </w:r>
            <w:proofErr w:type="spellEnd"/>
            <w:r>
              <w:rPr>
                <w:rFonts w:ascii="Abadi Extra Light" w:hAnsi="Abadi Extra Light"/>
              </w:rPr>
              <w:t>-Williams</w:t>
            </w:r>
          </w:p>
          <w:p w14:paraId="35AFD10A" w14:textId="77777777" w:rsidR="00DB2F14" w:rsidRDefault="00816B88" w:rsidP="00816B8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&amp; Dr. Mercedes Anderson</w:t>
            </w:r>
          </w:p>
          <w:p w14:paraId="6656227D" w14:textId="01A96D34" w:rsidR="004D6DCD" w:rsidRPr="008B356B" w:rsidRDefault="004D6DCD" w:rsidP="00816B88">
            <w:pPr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9am-12pm </w:t>
            </w:r>
          </w:p>
        </w:tc>
        <w:tc>
          <w:tcPr>
            <w:tcW w:w="3415" w:type="dxa"/>
          </w:tcPr>
          <w:p w14:paraId="2AE290C2" w14:textId="77777777" w:rsidR="00816B88" w:rsidRDefault="00816B88" w:rsidP="00816B88">
            <w:pPr>
              <w:jc w:val="center"/>
              <w:rPr>
                <w:rFonts w:ascii="Abadi Extra Light" w:hAnsi="Abadi Extra Light"/>
                <w:b/>
                <w:bCs/>
              </w:rPr>
            </w:pPr>
            <w:r>
              <w:rPr>
                <w:rFonts w:ascii="Abadi Extra Light" w:hAnsi="Abadi Extra Light"/>
                <w:b/>
                <w:bCs/>
              </w:rPr>
              <w:t xml:space="preserve">**Pediatric Neuropsychology Panel </w:t>
            </w:r>
          </w:p>
          <w:p w14:paraId="30929BE9" w14:textId="77777777" w:rsidR="0021394D" w:rsidRDefault="00816B88" w:rsidP="00816B8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Alison Reuter &amp; Dr. Richter </w:t>
            </w:r>
            <w:r w:rsidR="0021394D">
              <w:rPr>
                <w:rFonts w:ascii="Abadi Extra Light" w:hAnsi="Abadi Extra Light"/>
              </w:rPr>
              <w:t xml:space="preserve"> </w:t>
            </w:r>
          </w:p>
          <w:p w14:paraId="1176158A" w14:textId="1D73F295" w:rsidR="004D6DCD" w:rsidRPr="008B356B" w:rsidRDefault="004D6DCD" w:rsidP="00816B88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1pm-4pm </w:t>
            </w:r>
          </w:p>
        </w:tc>
      </w:tr>
      <w:tr w:rsidR="00C56B9C" w:rsidRPr="00956403" w14:paraId="10784645" w14:textId="77777777" w:rsidTr="004D6DCD">
        <w:tc>
          <w:tcPr>
            <w:tcW w:w="3235" w:type="dxa"/>
          </w:tcPr>
          <w:p w14:paraId="161BDAC4" w14:textId="4198DCE4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Friday, May </w:t>
            </w:r>
            <w:r w:rsidR="00D47A29" w:rsidRPr="008B356B">
              <w:rPr>
                <w:rFonts w:ascii="Abadi Extra Light" w:hAnsi="Abadi Extra Light"/>
              </w:rPr>
              <w:t>19, 2023</w:t>
            </w:r>
          </w:p>
          <w:p w14:paraId="4AC32F2F" w14:textId="77777777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  <w:p w14:paraId="51C4477A" w14:textId="45A44A4C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71F70295" w14:textId="0B638B94" w:rsidR="00C56B9C" w:rsidRPr="008B356B" w:rsidRDefault="00B324DD" w:rsidP="00D846A4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Dr. MaryAnne Belton </w:t>
            </w:r>
          </w:p>
        </w:tc>
        <w:tc>
          <w:tcPr>
            <w:tcW w:w="5130" w:type="dxa"/>
          </w:tcPr>
          <w:p w14:paraId="5F8A2084" w14:textId="54FCE5C9" w:rsidR="00CF0DD9" w:rsidRDefault="00CF0DD9" w:rsidP="00CF0DD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sz w:val="20"/>
                <w:szCs w:val="20"/>
              </w:rPr>
              <w:t>**</w:t>
            </w: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Clinical Neuropsychology: </w:t>
            </w:r>
          </w:p>
          <w:p w14:paraId="5943AC42" w14:textId="77777777" w:rsidR="00CF0DD9" w:rsidRDefault="00CF0DD9" w:rsidP="00CF0DD9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>An Introduction to Neuropsychological Assessment</w:t>
            </w:r>
          </w:p>
          <w:p w14:paraId="73807A20" w14:textId="77777777" w:rsidR="00FD29A2" w:rsidRDefault="00CF0DD9" w:rsidP="00CF0DD9">
            <w:pPr>
              <w:jc w:val="center"/>
              <w:rPr>
                <w:rFonts w:ascii="Abadi Extra Light" w:hAnsi="Abadi Extra Light"/>
              </w:rPr>
            </w:pPr>
            <w:r w:rsidRPr="005374D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 </w:t>
            </w:r>
            <w:r w:rsidRPr="00393583">
              <w:rPr>
                <w:rFonts w:ascii="Abadi Extra Light" w:hAnsi="Abadi Extra Light"/>
              </w:rPr>
              <w:t xml:space="preserve">Dr. </w:t>
            </w:r>
            <w:r>
              <w:rPr>
                <w:rFonts w:ascii="Abadi Extra Light" w:hAnsi="Abadi Extra Light"/>
              </w:rPr>
              <w:t xml:space="preserve">MaryAnne Belton </w:t>
            </w:r>
          </w:p>
          <w:p w14:paraId="2C2AFC93" w14:textId="1D652966" w:rsidR="004D6DCD" w:rsidRPr="008B356B" w:rsidRDefault="004D6DCD" w:rsidP="00CF0DD9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9am-12pm </w:t>
            </w:r>
          </w:p>
        </w:tc>
        <w:tc>
          <w:tcPr>
            <w:tcW w:w="3415" w:type="dxa"/>
          </w:tcPr>
          <w:p w14:paraId="2CCD9DB7" w14:textId="4E1994E7" w:rsidR="00D557CB" w:rsidRDefault="00D557CB" w:rsidP="00D557CB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Resident Presentation </w:t>
            </w:r>
          </w:p>
          <w:p w14:paraId="67283C5C" w14:textId="4A241E03" w:rsidR="00D557CB" w:rsidRDefault="00D557CB" w:rsidP="00D557CB">
            <w:pPr>
              <w:jc w:val="center"/>
              <w:rPr>
                <w:rFonts w:ascii="Abadi Extra Light" w:hAnsi="Abadi Extra Light"/>
              </w:rPr>
            </w:pPr>
            <w:r w:rsidRPr="00021013">
              <w:rPr>
                <w:rFonts w:ascii="Abadi Extra Light" w:hAnsi="Abadi Extra Light"/>
              </w:rPr>
              <w:t xml:space="preserve">Dr. </w:t>
            </w:r>
            <w:r>
              <w:rPr>
                <w:rFonts w:ascii="Abadi Extra Light" w:hAnsi="Abadi Extra Light"/>
              </w:rPr>
              <w:t>Amanda Araki</w:t>
            </w:r>
            <w:r w:rsidRPr="00021013">
              <w:rPr>
                <w:rFonts w:ascii="Abadi Extra Light" w:hAnsi="Abadi Extra Light"/>
              </w:rPr>
              <w:t xml:space="preserve"> </w:t>
            </w:r>
          </w:p>
          <w:p w14:paraId="7B1D39C2" w14:textId="4CAA6BE9" w:rsidR="004D6DCD" w:rsidRDefault="004D6DCD" w:rsidP="00D557CB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1pm-4pm </w:t>
            </w:r>
          </w:p>
          <w:p w14:paraId="0828635B" w14:textId="1716ED37" w:rsidR="00C56B9C" w:rsidRPr="008B356B" w:rsidRDefault="00C56B9C" w:rsidP="00392265">
            <w:pPr>
              <w:jc w:val="center"/>
              <w:rPr>
                <w:rFonts w:ascii="Arial Nova Light" w:hAnsi="Arial Nova Light"/>
              </w:rPr>
            </w:pPr>
          </w:p>
        </w:tc>
      </w:tr>
      <w:tr w:rsidR="00C56B9C" w:rsidRPr="00956403" w14:paraId="60271DF6" w14:textId="77777777" w:rsidTr="004D6DCD">
        <w:tc>
          <w:tcPr>
            <w:tcW w:w="3235" w:type="dxa"/>
          </w:tcPr>
          <w:p w14:paraId="42D00235" w14:textId="676CEEC5" w:rsidR="00C56B9C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t xml:space="preserve">Thursday, June </w:t>
            </w:r>
            <w:r w:rsidR="00D47A29" w:rsidRPr="008B356B">
              <w:rPr>
                <w:rFonts w:ascii="Abadi Extra Light" w:hAnsi="Abadi Extra Light"/>
              </w:rPr>
              <w:t>15, 2023</w:t>
            </w:r>
          </w:p>
          <w:p w14:paraId="0B18EC14" w14:textId="77777777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  <w:p w14:paraId="64742782" w14:textId="40F17B6D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571CA155" w14:textId="461E544A" w:rsidR="00A106E6" w:rsidRPr="008B356B" w:rsidRDefault="00A106E6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6C53AAA4" w14:textId="77777777" w:rsidR="00F73C0B" w:rsidRDefault="00816B88" w:rsidP="00816B88">
            <w:pPr>
              <w:jc w:val="center"/>
              <w:rPr>
                <w:rFonts w:ascii="Abadi Extra Light" w:hAnsi="Abadi Extra Light"/>
                <w:b/>
                <w:bCs/>
              </w:rPr>
            </w:pPr>
            <w:r>
              <w:rPr>
                <w:rFonts w:ascii="Abadi Extra Light" w:hAnsi="Abadi Extra Light"/>
                <w:b/>
                <w:bCs/>
              </w:rPr>
              <w:t xml:space="preserve">Postpartum Depression Spectrum </w:t>
            </w:r>
          </w:p>
          <w:p w14:paraId="6884530E" w14:textId="77777777" w:rsidR="00816B88" w:rsidRDefault="00816B88" w:rsidP="00816B88">
            <w:pPr>
              <w:jc w:val="center"/>
              <w:rPr>
                <w:rFonts w:ascii="Abadi Extra Light" w:hAnsi="Abadi Extra Light"/>
              </w:rPr>
            </w:pPr>
            <w:r w:rsidRPr="00332648">
              <w:rPr>
                <w:rFonts w:ascii="Abadi Extra Light" w:hAnsi="Abadi Extra Light"/>
              </w:rPr>
              <w:t xml:space="preserve">Dr. </w:t>
            </w:r>
            <w:proofErr w:type="spellStart"/>
            <w:r w:rsidRPr="00332648">
              <w:rPr>
                <w:rFonts w:ascii="Abadi Extra Light" w:hAnsi="Abadi Extra Light"/>
              </w:rPr>
              <w:t>Aynsley</w:t>
            </w:r>
            <w:proofErr w:type="spellEnd"/>
            <w:r w:rsidRPr="00332648">
              <w:rPr>
                <w:rFonts w:ascii="Abadi Extra Light" w:hAnsi="Abadi Extra Light"/>
              </w:rPr>
              <w:t xml:space="preserve"> Babinski </w:t>
            </w:r>
          </w:p>
          <w:p w14:paraId="0066246E" w14:textId="5E26AEC2" w:rsidR="004D6DCD" w:rsidRPr="00332648" w:rsidRDefault="004D6DCD" w:rsidP="00816B8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9am-12pm </w:t>
            </w:r>
          </w:p>
        </w:tc>
        <w:tc>
          <w:tcPr>
            <w:tcW w:w="3415" w:type="dxa"/>
          </w:tcPr>
          <w:p w14:paraId="2024BE22" w14:textId="77777777" w:rsidR="00B518B2" w:rsidRDefault="00021013" w:rsidP="00447435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Resident Presentation (2)</w:t>
            </w:r>
          </w:p>
          <w:p w14:paraId="13F6B722" w14:textId="77777777" w:rsidR="00021013" w:rsidRDefault="00021013" w:rsidP="00447435">
            <w:pPr>
              <w:jc w:val="center"/>
              <w:rPr>
                <w:rFonts w:ascii="Abadi Extra Light" w:hAnsi="Abadi Extra Light"/>
              </w:rPr>
            </w:pPr>
            <w:r w:rsidRPr="00021013">
              <w:rPr>
                <w:rFonts w:ascii="Abadi Extra Light" w:hAnsi="Abadi Extra Light"/>
              </w:rPr>
              <w:t xml:space="preserve">Dr. Madeleine Horn </w:t>
            </w:r>
          </w:p>
          <w:p w14:paraId="7EA9352C" w14:textId="77777777" w:rsidR="00A039EC" w:rsidRDefault="00A039EC" w:rsidP="00447435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 &amp; </w:t>
            </w:r>
            <w:r w:rsidRPr="0021394D">
              <w:rPr>
                <w:rFonts w:ascii="Abadi Extra Light" w:hAnsi="Abadi Extra Light"/>
              </w:rPr>
              <w:t xml:space="preserve">Dr. Yasmine </w:t>
            </w:r>
            <w:proofErr w:type="spellStart"/>
            <w:r w:rsidRPr="0021394D">
              <w:rPr>
                <w:rFonts w:ascii="Abadi Extra Light" w:hAnsi="Abadi Extra Light"/>
              </w:rPr>
              <w:t>Kolahi</w:t>
            </w:r>
            <w:proofErr w:type="spellEnd"/>
          </w:p>
          <w:p w14:paraId="69904EAC" w14:textId="5BE706AE" w:rsidR="004D6DCD" w:rsidRPr="00021013" w:rsidRDefault="004D6DCD" w:rsidP="00447435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lastRenderedPageBreak/>
              <w:t>1pm-4pm</w:t>
            </w:r>
          </w:p>
        </w:tc>
      </w:tr>
      <w:tr w:rsidR="00470AE0" w:rsidRPr="00956403" w14:paraId="7A56B9F4" w14:textId="77777777" w:rsidTr="004D6DCD">
        <w:tc>
          <w:tcPr>
            <w:tcW w:w="3235" w:type="dxa"/>
          </w:tcPr>
          <w:p w14:paraId="74332AE9" w14:textId="3AD8531C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  <w:r w:rsidRPr="008B356B">
              <w:rPr>
                <w:rFonts w:ascii="Abadi Extra Light" w:hAnsi="Abadi Extra Light"/>
              </w:rPr>
              <w:lastRenderedPageBreak/>
              <w:t xml:space="preserve">Friday, June </w:t>
            </w:r>
            <w:r w:rsidR="00D47A29" w:rsidRPr="008B356B">
              <w:rPr>
                <w:rFonts w:ascii="Abadi Extra Light" w:hAnsi="Abadi Extra Light"/>
              </w:rPr>
              <w:t>16, 2023</w:t>
            </w:r>
          </w:p>
          <w:p w14:paraId="6D7A1571" w14:textId="77777777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  <w:p w14:paraId="6CF1DAB1" w14:textId="6A0218B0" w:rsidR="00470AE0" w:rsidRPr="008B356B" w:rsidRDefault="00470AE0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155FA9BF" w14:textId="1E0A78B4" w:rsidR="002B7BC4" w:rsidRPr="008B356B" w:rsidRDefault="002B7BC4" w:rsidP="00D846A4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5130" w:type="dxa"/>
          </w:tcPr>
          <w:p w14:paraId="11FFB82A" w14:textId="244C4BF3" w:rsidR="00BD7FF7" w:rsidRPr="008B356B" w:rsidRDefault="00BD7FF7" w:rsidP="00BD7FF7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3415" w:type="dxa"/>
          </w:tcPr>
          <w:p w14:paraId="2FDD98BE" w14:textId="77777777" w:rsidR="006336AD" w:rsidRDefault="00B21FFC" w:rsidP="00EC2890">
            <w:pPr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Resident Roundtable </w:t>
            </w:r>
          </w:p>
          <w:p w14:paraId="6616BCED" w14:textId="77777777" w:rsidR="00B21FFC" w:rsidRDefault="00B21FFC" w:rsidP="00EC2890">
            <w:pPr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FATE BREWING Tempe</w:t>
            </w:r>
          </w:p>
          <w:p w14:paraId="1A48EA71" w14:textId="1A239748" w:rsidR="00B21FFC" w:rsidRPr="008B356B" w:rsidRDefault="00B21FFC" w:rsidP="00EC2890">
            <w:pPr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1pm - 5pm </w:t>
            </w:r>
          </w:p>
        </w:tc>
      </w:tr>
    </w:tbl>
    <w:p w14:paraId="7291439D" w14:textId="77777777" w:rsidR="004D6DCD" w:rsidRDefault="004D6DCD" w:rsidP="00674775">
      <w:pPr>
        <w:rPr>
          <w:rFonts w:ascii="Aharoni" w:hAnsi="Aharoni" w:cs="Aharoni"/>
          <w:b/>
          <w:bCs/>
          <w:sz w:val="24"/>
          <w:szCs w:val="24"/>
        </w:rPr>
      </w:pPr>
    </w:p>
    <w:p w14:paraId="6AE04BD4" w14:textId="4E8E2233" w:rsidR="002216F7" w:rsidRDefault="002216F7" w:rsidP="00674775">
      <w:pPr>
        <w:rPr>
          <w:rFonts w:ascii="Abadi Extra Light" w:hAnsi="Abadi Extra Light"/>
          <w:sz w:val="24"/>
          <w:szCs w:val="24"/>
        </w:rPr>
      </w:pPr>
      <w:r w:rsidRPr="002216F7">
        <w:rPr>
          <w:rFonts w:ascii="Aharoni" w:hAnsi="Aharoni" w:cs="Aharoni" w:hint="cs"/>
          <w:b/>
          <w:bCs/>
          <w:sz w:val="24"/>
          <w:szCs w:val="24"/>
        </w:rPr>
        <w:t xml:space="preserve">UPDATED/REVISED </w:t>
      </w:r>
      <w:r w:rsidR="00B21FFC">
        <w:rPr>
          <w:rFonts w:ascii="Aharoni" w:hAnsi="Aharoni" w:cs="Aharoni"/>
          <w:b/>
          <w:bCs/>
          <w:sz w:val="24"/>
          <w:szCs w:val="24"/>
        </w:rPr>
        <w:t>04/</w:t>
      </w:r>
      <w:r w:rsidR="004D6DCD">
        <w:rPr>
          <w:rFonts w:ascii="Aharoni" w:hAnsi="Aharoni" w:cs="Aharoni"/>
          <w:b/>
          <w:bCs/>
          <w:sz w:val="24"/>
          <w:szCs w:val="24"/>
        </w:rPr>
        <w:t>21</w:t>
      </w:r>
      <w:r w:rsidR="00CF0DD9">
        <w:rPr>
          <w:rFonts w:ascii="Aharoni" w:hAnsi="Aharoni" w:cs="Aharoni"/>
          <w:b/>
          <w:bCs/>
          <w:sz w:val="24"/>
          <w:szCs w:val="24"/>
        </w:rPr>
        <w:t>/2023</w:t>
      </w:r>
    </w:p>
    <w:p w14:paraId="7B7EF6C8" w14:textId="37D68B3A" w:rsidR="00262FE2" w:rsidRDefault="007B10E6" w:rsidP="00674775">
      <w:p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** - denotes Houston Guideline Neuropsychology Core Competencies training </w:t>
      </w:r>
    </w:p>
    <w:p w14:paraId="063D63FB" w14:textId="7C31567E" w:rsidR="00D63A72" w:rsidRDefault="00D63A72" w:rsidP="00674775">
      <w:pPr>
        <w:rPr>
          <w:rFonts w:ascii="Abadi Extra Light" w:hAnsi="Abadi Extra Light"/>
          <w:sz w:val="24"/>
          <w:szCs w:val="24"/>
        </w:rPr>
      </w:pPr>
    </w:p>
    <w:p w14:paraId="0BD01677" w14:textId="48FA7BEB" w:rsidR="00D63A72" w:rsidRDefault="00D63A72" w:rsidP="00674775">
      <w:pPr>
        <w:rPr>
          <w:rFonts w:ascii="Abadi Extra Light" w:hAnsi="Abadi Extra Light"/>
          <w:sz w:val="24"/>
          <w:szCs w:val="24"/>
        </w:rPr>
      </w:pPr>
    </w:p>
    <w:sectPr w:rsidR="00D63A72" w:rsidSect="0097793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75"/>
    <w:rsid w:val="0000195A"/>
    <w:rsid w:val="000033E0"/>
    <w:rsid w:val="0001294C"/>
    <w:rsid w:val="00021013"/>
    <w:rsid w:val="000261DA"/>
    <w:rsid w:val="00052F4F"/>
    <w:rsid w:val="000A24B7"/>
    <w:rsid w:val="000C3C93"/>
    <w:rsid w:val="000D4D69"/>
    <w:rsid w:val="000E2268"/>
    <w:rsid w:val="0011033C"/>
    <w:rsid w:val="00112B37"/>
    <w:rsid w:val="0011400E"/>
    <w:rsid w:val="00130A3D"/>
    <w:rsid w:val="0014439F"/>
    <w:rsid w:val="00150A49"/>
    <w:rsid w:val="00156533"/>
    <w:rsid w:val="00162DB1"/>
    <w:rsid w:val="00194220"/>
    <w:rsid w:val="001E08F7"/>
    <w:rsid w:val="00201FB3"/>
    <w:rsid w:val="0021394D"/>
    <w:rsid w:val="002216F7"/>
    <w:rsid w:val="002231CE"/>
    <w:rsid w:val="00224C5F"/>
    <w:rsid w:val="00226805"/>
    <w:rsid w:val="00235F38"/>
    <w:rsid w:val="002404F7"/>
    <w:rsid w:val="00250156"/>
    <w:rsid w:val="002602FC"/>
    <w:rsid w:val="0026066D"/>
    <w:rsid w:val="00262FE2"/>
    <w:rsid w:val="00282245"/>
    <w:rsid w:val="00282563"/>
    <w:rsid w:val="002B4FE6"/>
    <w:rsid w:val="002B7BC4"/>
    <w:rsid w:val="002B7FFC"/>
    <w:rsid w:val="002C70D8"/>
    <w:rsid w:val="002E5135"/>
    <w:rsid w:val="00314A4E"/>
    <w:rsid w:val="00332648"/>
    <w:rsid w:val="00334F44"/>
    <w:rsid w:val="00346074"/>
    <w:rsid w:val="00356794"/>
    <w:rsid w:val="00357B7C"/>
    <w:rsid w:val="00392265"/>
    <w:rsid w:val="00393325"/>
    <w:rsid w:val="00393583"/>
    <w:rsid w:val="00394E1D"/>
    <w:rsid w:val="003A54AF"/>
    <w:rsid w:val="004026C2"/>
    <w:rsid w:val="004124B6"/>
    <w:rsid w:val="004223C5"/>
    <w:rsid w:val="00444236"/>
    <w:rsid w:val="0044466A"/>
    <w:rsid w:val="00446BB3"/>
    <w:rsid w:val="00447435"/>
    <w:rsid w:val="004477D9"/>
    <w:rsid w:val="00464A6E"/>
    <w:rsid w:val="004651F1"/>
    <w:rsid w:val="00470AE0"/>
    <w:rsid w:val="0047158C"/>
    <w:rsid w:val="00471FB4"/>
    <w:rsid w:val="004A4108"/>
    <w:rsid w:val="004C70AD"/>
    <w:rsid w:val="004D0442"/>
    <w:rsid w:val="004D6307"/>
    <w:rsid w:val="004D6DCD"/>
    <w:rsid w:val="004E0BEC"/>
    <w:rsid w:val="004F7410"/>
    <w:rsid w:val="005374DC"/>
    <w:rsid w:val="00562772"/>
    <w:rsid w:val="00576134"/>
    <w:rsid w:val="005836D0"/>
    <w:rsid w:val="005A4057"/>
    <w:rsid w:val="005C131B"/>
    <w:rsid w:val="005C4804"/>
    <w:rsid w:val="005D7720"/>
    <w:rsid w:val="005E1A92"/>
    <w:rsid w:val="005E3EB2"/>
    <w:rsid w:val="005E5E00"/>
    <w:rsid w:val="00605520"/>
    <w:rsid w:val="006242D6"/>
    <w:rsid w:val="006336AD"/>
    <w:rsid w:val="00653E9C"/>
    <w:rsid w:val="0066572E"/>
    <w:rsid w:val="00674775"/>
    <w:rsid w:val="006929CB"/>
    <w:rsid w:val="006A080A"/>
    <w:rsid w:val="006C243C"/>
    <w:rsid w:val="006D3A83"/>
    <w:rsid w:val="006E4B9D"/>
    <w:rsid w:val="006F3DBD"/>
    <w:rsid w:val="007018A7"/>
    <w:rsid w:val="007364D8"/>
    <w:rsid w:val="007A1B68"/>
    <w:rsid w:val="007B10E6"/>
    <w:rsid w:val="007F0CFA"/>
    <w:rsid w:val="0080442B"/>
    <w:rsid w:val="00806778"/>
    <w:rsid w:val="00816B88"/>
    <w:rsid w:val="008363B0"/>
    <w:rsid w:val="008568C7"/>
    <w:rsid w:val="00860550"/>
    <w:rsid w:val="00870DC8"/>
    <w:rsid w:val="00877A95"/>
    <w:rsid w:val="008B0E82"/>
    <w:rsid w:val="008B33CA"/>
    <w:rsid w:val="008B356B"/>
    <w:rsid w:val="008B48B9"/>
    <w:rsid w:val="008D417A"/>
    <w:rsid w:val="008D43B7"/>
    <w:rsid w:val="008F0707"/>
    <w:rsid w:val="00914F7A"/>
    <w:rsid w:val="00916480"/>
    <w:rsid w:val="00921D0A"/>
    <w:rsid w:val="00925BBC"/>
    <w:rsid w:val="009272CC"/>
    <w:rsid w:val="00956403"/>
    <w:rsid w:val="00976149"/>
    <w:rsid w:val="00977939"/>
    <w:rsid w:val="009809FE"/>
    <w:rsid w:val="00986E34"/>
    <w:rsid w:val="009877A6"/>
    <w:rsid w:val="0099461E"/>
    <w:rsid w:val="009D7DE9"/>
    <w:rsid w:val="00A039EC"/>
    <w:rsid w:val="00A106E6"/>
    <w:rsid w:val="00A33EDB"/>
    <w:rsid w:val="00A872C4"/>
    <w:rsid w:val="00A900A5"/>
    <w:rsid w:val="00AA75E6"/>
    <w:rsid w:val="00AC2060"/>
    <w:rsid w:val="00AF7AE9"/>
    <w:rsid w:val="00B0310D"/>
    <w:rsid w:val="00B05E05"/>
    <w:rsid w:val="00B21FFC"/>
    <w:rsid w:val="00B23CA2"/>
    <w:rsid w:val="00B261AE"/>
    <w:rsid w:val="00B324DD"/>
    <w:rsid w:val="00B4137D"/>
    <w:rsid w:val="00B518B2"/>
    <w:rsid w:val="00B828FE"/>
    <w:rsid w:val="00B959E0"/>
    <w:rsid w:val="00BB2E1A"/>
    <w:rsid w:val="00BB5CFD"/>
    <w:rsid w:val="00BC0183"/>
    <w:rsid w:val="00BC2224"/>
    <w:rsid w:val="00BD7FF7"/>
    <w:rsid w:val="00BE4F85"/>
    <w:rsid w:val="00BE6FAC"/>
    <w:rsid w:val="00C16535"/>
    <w:rsid w:val="00C31BE5"/>
    <w:rsid w:val="00C43BBE"/>
    <w:rsid w:val="00C471B1"/>
    <w:rsid w:val="00C5446D"/>
    <w:rsid w:val="00C56B9C"/>
    <w:rsid w:val="00C83D59"/>
    <w:rsid w:val="00CA4574"/>
    <w:rsid w:val="00CD7206"/>
    <w:rsid w:val="00CE4370"/>
    <w:rsid w:val="00CE5CB0"/>
    <w:rsid w:val="00CF0DD9"/>
    <w:rsid w:val="00CF52A2"/>
    <w:rsid w:val="00D16827"/>
    <w:rsid w:val="00D47A29"/>
    <w:rsid w:val="00D557CB"/>
    <w:rsid w:val="00D57A31"/>
    <w:rsid w:val="00D63A72"/>
    <w:rsid w:val="00D6771B"/>
    <w:rsid w:val="00D72CA8"/>
    <w:rsid w:val="00D80DD2"/>
    <w:rsid w:val="00D846A4"/>
    <w:rsid w:val="00D86CD0"/>
    <w:rsid w:val="00DB2F14"/>
    <w:rsid w:val="00DB3691"/>
    <w:rsid w:val="00DB6C0F"/>
    <w:rsid w:val="00DE3268"/>
    <w:rsid w:val="00E111EE"/>
    <w:rsid w:val="00E25906"/>
    <w:rsid w:val="00E35BCC"/>
    <w:rsid w:val="00E367E3"/>
    <w:rsid w:val="00E40FBE"/>
    <w:rsid w:val="00E45309"/>
    <w:rsid w:val="00E46116"/>
    <w:rsid w:val="00E55579"/>
    <w:rsid w:val="00E5778E"/>
    <w:rsid w:val="00E77F71"/>
    <w:rsid w:val="00E91DFD"/>
    <w:rsid w:val="00EA3B1B"/>
    <w:rsid w:val="00EA7137"/>
    <w:rsid w:val="00EC2890"/>
    <w:rsid w:val="00ED14C8"/>
    <w:rsid w:val="00ED3A14"/>
    <w:rsid w:val="00EF4033"/>
    <w:rsid w:val="00F11F66"/>
    <w:rsid w:val="00F13324"/>
    <w:rsid w:val="00F50E56"/>
    <w:rsid w:val="00F73C0B"/>
    <w:rsid w:val="00F94A15"/>
    <w:rsid w:val="00FB27E1"/>
    <w:rsid w:val="00FD29A2"/>
    <w:rsid w:val="00FE19AC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BA5F"/>
  <w15:chartTrackingRefBased/>
  <w15:docId w15:val="{7009D91A-AAF9-42A1-B87C-FDAD7D2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9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rzxr">
    <w:name w:val="lrzxr"/>
    <w:basedOn w:val="DefaultParagraphFont"/>
    <w:rsid w:val="00F5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16025</dc:creator>
  <cp:keywords/>
  <dc:description/>
  <cp:lastModifiedBy>Elizabeth Capps-Conkle</cp:lastModifiedBy>
  <cp:revision>2</cp:revision>
  <cp:lastPrinted>2022-07-31T23:16:00Z</cp:lastPrinted>
  <dcterms:created xsi:type="dcterms:W3CDTF">2023-04-21T15:34:00Z</dcterms:created>
  <dcterms:modified xsi:type="dcterms:W3CDTF">2023-04-21T15:34:00Z</dcterms:modified>
</cp:coreProperties>
</file>